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C7085" w14:textId="15566F2B" w:rsidR="005169DB" w:rsidRPr="008972DB" w:rsidRDefault="00E13F34" w:rsidP="007650E4">
      <w:pPr>
        <w:ind w:right="-291"/>
        <w:jc w:val="right"/>
        <w:rPr>
          <w:rFonts w:ascii="EHUSans" w:hAnsi="EHUSans" w:cs="Arial"/>
          <w:b/>
          <w:sz w:val="28"/>
        </w:rPr>
      </w:pPr>
      <w:r>
        <w:rPr>
          <w:rFonts w:ascii="EHUSans" w:hAnsi="EHUSans" w:cs="Arial"/>
          <w:b/>
          <w:sz w:val="28"/>
        </w:rPr>
        <w:t>IMPRESO DE</w:t>
      </w:r>
      <w:r w:rsidR="00EA7C5B">
        <w:rPr>
          <w:rFonts w:ascii="EHUSans" w:hAnsi="EHUSans" w:cs="Arial"/>
          <w:b/>
          <w:sz w:val="28"/>
        </w:rPr>
        <w:t xml:space="preserve"> ACEPTACIÓN DE</w:t>
      </w:r>
      <w:r>
        <w:rPr>
          <w:rFonts w:ascii="EHUSans" w:hAnsi="EHUSans" w:cs="Arial"/>
          <w:b/>
          <w:sz w:val="28"/>
        </w:rPr>
        <w:t xml:space="preserve"> INCORPORACIÓN</w:t>
      </w:r>
    </w:p>
    <w:p w14:paraId="1191B398" w14:textId="341701C9" w:rsidR="00F250E0" w:rsidRDefault="005169DB" w:rsidP="005169DB">
      <w:pPr>
        <w:shd w:val="clear" w:color="auto" w:fill="FFFFFF" w:themeFill="background1"/>
        <w:ind w:left="-284" w:right="-291"/>
        <w:jc w:val="right"/>
        <w:rPr>
          <w:rFonts w:ascii="EHUSerif" w:hAnsi="EHUSerif"/>
          <w:b/>
          <w:color w:val="595959" w:themeColor="text1" w:themeTint="A6"/>
          <w:lang w:val="es-ES"/>
        </w:rPr>
      </w:pPr>
      <w:r w:rsidRPr="005169DB">
        <w:rPr>
          <w:rFonts w:ascii="EHUSans" w:hAnsi="EHUSans"/>
          <w:b/>
          <w:color w:val="000000"/>
          <w:lang w:val="es-ES"/>
        </w:rPr>
        <w:t>Modalidad II: incorporación de personal investigador a grupos activos</w:t>
      </w:r>
      <w:r w:rsidR="00555991" w:rsidRPr="005169DB">
        <w:rPr>
          <w:rFonts w:ascii="EHUSerif" w:hAnsi="EHUSerif"/>
          <w:b/>
          <w:color w:val="595959" w:themeColor="text1" w:themeTint="A6"/>
          <w:lang w:val="es-ES"/>
        </w:rPr>
        <w:t xml:space="preserve"> </w:t>
      </w:r>
    </w:p>
    <w:p w14:paraId="71AC5B2D" w14:textId="5B0D2585" w:rsidR="00C6066A" w:rsidRDefault="00C6066A" w:rsidP="005169DB">
      <w:pPr>
        <w:shd w:val="clear" w:color="auto" w:fill="FFFFFF" w:themeFill="background1"/>
        <w:ind w:left="-284" w:right="-291"/>
        <w:jc w:val="right"/>
        <w:rPr>
          <w:rFonts w:ascii="EHUSerif" w:hAnsi="EHUSerif"/>
          <w:b/>
          <w:color w:val="595959" w:themeColor="text1" w:themeTint="A6"/>
          <w:lang w:val="es-ES"/>
        </w:rPr>
      </w:pPr>
    </w:p>
    <w:p w14:paraId="226541D9" w14:textId="219BF634" w:rsidR="00E13F34" w:rsidRDefault="00E13F34" w:rsidP="005169DB">
      <w:pPr>
        <w:shd w:val="clear" w:color="auto" w:fill="FFFFFF" w:themeFill="background1"/>
        <w:ind w:left="-284" w:right="-291"/>
        <w:jc w:val="right"/>
        <w:rPr>
          <w:rFonts w:ascii="EHUSerif" w:hAnsi="EHUSerif"/>
          <w:b/>
          <w:color w:val="595959" w:themeColor="text1" w:themeTint="A6"/>
          <w:lang w:val="es-ES"/>
        </w:rPr>
      </w:pPr>
    </w:p>
    <w:p w14:paraId="68D8A728" w14:textId="77777777" w:rsidR="00E13F34" w:rsidRDefault="00E13F34" w:rsidP="005169DB">
      <w:pPr>
        <w:shd w:val="clear" w:color="auto" w:fill="FFFFFF" w:themeFill="background1"/>
        <w:ind w:left="-284" w:right="-291"/>
        <w:jc w:val="right"/>
        <w:rPr>
          <w:rFonts w:ascii="EHUSerif" w:hAnsi="EHUSerif"/>
          <w:b/>
          <w:color w:val="595959" w:themeColor="text1" w:themeTint="A6"/>
          <w:lang w:val="es-ES"/>
        </w:rPr>
      </w:pPr>
      <w:bookmarkStart w:id="0" w:name="_GoBack"/>
      <w:bookmarkEnd w:id="0"/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830"/>
        <w:gridCol w:w="6096"/>
      </w:tblGrid>
      <w:tr w:rsidR="003D04AC" w:rsidRPr="00837531" w14:paraId="739CAD7D" w14:textId="77777777" w:rsidTr="00C5465F">
        <w:tc>
          <w:tcPr>
            <w:tcW w:w="8926" w:type="dxa"/>
            <w:gridSpan w:val="2"/>
            <w:shd w:val="clear" w:color="auto" w:fill="D9D9D9" w:themeFill="background1" w:themeFillShade="D9"/>
          </w:tcPr>
          <w:p w14:paraId="2F73414B" w14:textId="264FC120" w:rsidR="003D04AC" w:rsidRPr="00837531" w:rsidRDefault="00557D16" w:rsidP="00E13F34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 xml:space="preserve">PERSONA INVESTIGADORA </w:t>
            </w:r>
            <w:r w:rsidR="00E13F34">
              <w:rPr>
                <w:rFonts w:ascii="EHUSans" w:hAnsi="EHUSans"/>
                <w:b/>
                <w:sz w:val="28"/>
                <w:szCs w:val="28"/>
              </w:rPr>
              <w:t>A INCORPORAR</w:t>
            </w:r>
          </w:p>
        </w:tc>
      </w:tr>
      <w:tr w:rsidR="003E4A02" w14:paraId="65BA3B45" w14:textId="77777777" w:rsidTr="00EC130D">
        <w:trPr>
          <w:trHeight w:val="380"/>
        </w:trPr>
        <w:tc>
          <w:tcPr>
            <w:tcW w:w="2830" w:type="dxa"/>
            <w:shd w:val="clear" w:color="auto" w:fill="D9D9D9" w:themeFill="background1" w:themeFillShade="D9"/>
          </w:tcPr>
          <w:p w14:paraId="6ECEE5F2" w14:textId="65998FBE" w:rsidR="003E4A02" w:rsidRDefault="003E4A02" w:rsidP="00C5465F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096" w:type="dxa"/>
          </w:tcPr>
          <w:p w14:paraId="12586F80" w14:textId="77777777" w:rsidR="003E4A02" w:rsidRDefault="003E4A02" w:rsidP="00C5465F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E4A02" w14:paraId="141191F1" w14:textId="77777777" w:rsidTr="00EC130D">
        <w:trPr>
          <w:trHeight w:val="413"/>
        </w:trPr>
        <w:tc>
          <w:tcPr>
            <w:tcW w:w="2830" w:type="dxa"/>
            <w:shd w:val="clear" w:color="auto" w:fill="D9D9D9" w:themeFill="background1" w:themeFillShade="D9"/>
          </w:tcPr>
          <w:p w14:paraId="19BE52AC" w14:textId="3E4D6106" w:rsidR="003E4A02" w:rsidRDefault="003E4A02" w:rsidP="00C5465F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DNI o NIE:</w:t>
            </w:r>
          </w:p>
        </w:tc>
        <w:tc>
          <w:tcPr>
            <w:tcW w:w="6096" w:type="dxa"/>
          </w:tcPr>
          <w:p w14:paraId="35763D11" w14:textId="77777777" w:rsidR="003E4A02" w:rsidRDefault="003E4A02" w:rsidP="00C5465F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D04AC" w14:paraId="1A147603" w14:textId="77777777" w:rsidTr="00EC130D">
        <w:tc>
          <w:tcPr>
            <w:tcW w:w="2830" w:type="dxa"/>
            <w:shd w:val="clear" w:color="auto" w:fill="D9D9D9" w:themeFill="background1" w:themeFillShade="D9"/>
          </w:tcPr>
          <w:p w14:paraId="58DA1DED" w14:textId="57F3DAE1" w:rsidR="003D04AC" w:rsidRPr="00440FB0" w:rsidRDefault="003D04AC" w:rsidP="00C5465F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Denominación del grupo</w:t>
            </w:r>
            <w:r w:rsidR="00557D16">
              <w:rPr>
                <w:rFonts w:ascii="EHUSans" w:hAnsi="EHUSans"/>
                <w:b/>
                <w:sz w:val="20"/>
                <w:szCs w:val="20"/>
              </w:rPr>
              <w:t xml:space="preserve"> de investigación</w:t>
            </w:r>
            <w:r>
              <w:rPr>
                <w:rFonts w:ascii="EHUSans" w:hAnsi="EHUSans"/>
                <w:b/>
                <w:sz w:val="20"/>
                <w:szCs w:val="20"/>
              </w:rPr>
              <w:t>:</w:t>
            </w:r>
          </w:p>
        </w:tc>
        <w:tc>
          <w:tcPr>
            <w:tcW w:w="6096" w:type="dxa"/>
          </w:tcPr>
          <w:p w14:paraId="42BAF9F8" w14:textId="77777777" w:rsidR="003D04AC" w:rsidRDefault="003D04AC" w:rsidP="00C5465F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13F34" w14:paraId="4C2D469F" w14:textId="77777777" w:rsidTr="00EC130D">
        <w:tc>
          <w:tcPr>
            <w:tcW w:w="2830" w:type="dxa"/>
            <w:shd w:val="clear" w:color="auto" w:fill="D9D9D9" w:themeFill="background1" w:themeFillShade="D9"/>
          </w:tcPr>
          <w:p w14:paraId="3E9F334C" w14:textId="2E36E319" w:rsidR="00E13F34" w:rsidRDefault="00E13F34" w:rsidP="00C5465F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Persona Investigadora principal</w:t>
            </w:r>
          </w:p>
        </w:tc>
        <w:tc>
          <w:tcPr>
            <w:tcW w:w="6096" w:type="dxa"/>
          </w:tcPr>
          <w:p w14:paraId="7C7FC173" w14:textId="77777777" w:rsidR="00E13F34" w:rsidRDefault="00E13F34" w:rsidP="00C5465F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D04AC" w14:paraId="376B185C" w14:textId="77777777" w:rsidTr="00E13F34">
        <w:trPr>
          <w:trHeight w:val="427"/>
        </w:trPr>
        <w:tc>
          <w:tcPr>
            <w:tcW w:w="2830" w:type="dxa"/>
            <w:shd w:val="clear" w:color="auto" w:fill="D9D9D9" w:themeFill="background1" w:themeFillShade="D9"/>
          </w:tcPr>
          <w:p w14:paraId="1E001F8B" w14:textId="77777777" w:rsidR="003D04AC" w:rsidRPr="00440FB0" w:rsidRDefault="003D04AC" w:rsidP="00C5465F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Convocatoria</w:t>
            </w:r>
            <w:r w:rsidRPr="00446347">
              <w:rPr>
                <w:rFonts w:ascii="EHUSans" w:hAnsi="EHUSans"/>
                <w:sz w:val="20"/>
                <w:szCs w:val="20"/>
              </w:rPr>
              <w:t xml:space="preserve"> (GV o EHU):</w:t>
            </w:r>
          </w:p>
        </w:tc>
        <w:tc>
          <w:tcPr>
            <w:tcW w:w="6096" w:type="dxa"/>
          </w:tcPr>
          <w:p w14:paraId="05C6D1CB" w14:textId="77777777" w:rsidR="003D04AC" w:rsidRDefault="003D04AC" w:rsidP="00C5465F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D04AC" w14:paraId="6216C18F" w14:textId="77777777" w:rsidTr="00E13F34">
        <w:trPr>
          <w:trHeight w:val="458"/>
        </w:trPr>
        <w:tc>
          <w:tcPr>
            <w:tcW w:w="2830" w:type="dxa"/>
            <w:shd w:val="clear" w:color="auto" w:fill="D9D9D9" w:themeFill="background1" w:themeFillShade="D9"/>
          </w:tcPr>
          <w:p w14:paraId="2292636E" w14:textId="77777777" w:rsidR="003D04AC" w:rsidRPr="00440FB0" w:rsidRDefault="003D04AC" w:rsidP="00C5465F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 xml:space="preserve">Código OTRI: </w:t>
            </w:r>
          </w:p>
        </w:tc>
        <w:tc>
          <w:tcPr>
            <w:tcW w:w="6096" w:type="dxa"/>
          </w:tcPr>
          <w:p w14:paraId="64FD3CEA" w14:textId="77777777" w:rsidR="003D04AC" w:rsidRDefault="003D04AC" w:rsidP="00C5465F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239E6DE0" w14:textId="0FEA0138" w:rsidR="006B2918" w:rsidRDefault="006B2918" w:rsidP="00C6066A">
      <w:pPr>
        <w:rPr>
          <w:rFonts w:ascii="EHUSans" w:hAnsi="EHUSans"/>
          <w:sz w:val="20"/>
          <w:szCs w:val="20"/>
        </w:rPr>
      </w:pPr>
    </w:p>
    <w:p w14:paraId="1F3D88D4" w14:textId="16B6EB6F" w:rsidR="006B2918" w:rsidRDefault="006B2918" w:rsidP="00C6066A">
      <w:pPr>
        <w:rPr>
          <w:rFonts w:ascii="EHUSans" w:hAnsi="EHUSans"/>
          <w:sz w:val="20"/>
          <w:szCs w:val="20"/>
        </w:rPr>
      </w:pPr>
    </w:p>
    <w:p w14:paraId="3E498431" w14:textId="77777777" w:rsidR="006B2918" w:rsidRDefault="006B2918" w:rsidP="00C6066A">
      <w:pPr>
        <w:rPr>
          <w:rFonts w:ascii="EHUSans" w:hAnsi="EHUSans"/>
          <w:sz w:val="20"/>
          <w:szCs w:val="20"/>
        </w:rPr>
      </w:pPr>
    </w:p>
    <w:p w14:paraId="1994CF10" w14:textId="005B241F" w:rsidR="003E4A02" w:rsidRDefault="009B583C" w:rsidP="003E4A02">
      <w:pPr>
        <w:jc w:val="both"/>
        <w:rPr>
          <w:rFonts w:ascii="EHUSans" w:hAnsi="EHUSans"/>
          <w:w w:val="105"/>
        </w:rPr>
      </w:pPr>
      <w:r w:rsidRPr="003E4A02">
        <w:rPr>
          <w:rFonts w:ascii="EHUSans" w:hAnsi="EHUSans"/>
          <w:w w:val="105"/>
        </w:rPr>
        <w:t xml:space="preserve">La persona </w:t>
      </w:r>
      <w:r>
        <w:rPr>
          <w:rFonts w:ascii="EHUSans" w:hAnsi="EHUSans"/>
          <w:w w:val="105"/>
        </w:rPr>
        <w:t>investigadora acepta su incorporación en el grupo referenciado y se compromete a participar en el equipo investigador en la próxima convocatoria de grupos 2025.</w:t>
      </w:r>
    </w:p>
    <w:p w14:paraId="0B0B7418" w14:textId="51717810" w:rsidR="00EA7C5B" w:rsidRDefault="00EA7C5B" w:rsidP="003E4A02">
      <w:pPr>
        <w:jc w:val="both"/>
        <w:rPr>
          <w:rFonts w:ascii="EHUSans" w:hAnsi="EHUSans"/>
          <w:w w:val="105"/>
        </w:rPr>
      </w:pPr>
    </w:p>
    <w:p w14:paraId="0917D243" w14:textId="77777777" w:rsidR="00EA7C5B" w:rsidRDefault="00EA7C5B" w:rsidP="003E4A02">
      <w:pPr>
        <w:jc w:val="both"/>
        <w:rPr>
          <w:rFonts w:ascii="EHUSans" w:hAnsi="EHUSans"/>
          <w:w w:val="105"/>
        </w:rPr>
      </w:pPr>
    </w:p>
    <w:p w14:paraId="7C128E31" w14:textId="77777777" w:rsidR="00C6066A" w:rsidRDefault="00C6066A" w:rsidP="00C6066A">
      <w:pPr>
        <w:rPr>
          <w:rFonts w:ascii="EHUSans" w:hAnsi="EHUSans"/>
          <w:sz w:val="20"/>
          <w:szCs w:val="20"/>
        </w:rPr>
      </w:pPr>
    </w:p>
    <w:tbl>
      <w:tblPr>
        <w:tblStyle w:val="Tablaconcuadrcula"/>
        <w:tblW w:w="5953" w:type="dxa"/>
        <w:tblInd w:w="1413" w:type="dxa"/>
        <w:tblLook w:val="04A0" w:firstRow="1" w:lastRow="0" w:firstColumn="1" w:lastColumn="0" w:noHBand="0" w:noVBand="1"/>
      </w:tblPr>
      <w:tblGrid>
        <w:gridCol w:w="5953"/>
      </w:tblGrid>
      <w:tr w:rsidR="00DA6672" w14:paraId="059E4F0D" w14:textId="77777777" w:rsidTr="003E4A02">
        <w:tc>
          <w:tcPr>
            <w:tcW w:w="5953" w:type="dxa"/>
            <w:tcBorders>
              <w:bottom w:val="single" w:sz="4" w:space="0" w:color="auto"/>
            </w:tcBorders>
          </w:tcPr>
          <w:p w14:paraId="0A38B2C3" w14:textId="77777777" w:rsidR="00DA6672" w:rsidRDefault="00DA6672" w:rsidP="00C5465F">
            <w:pPr>
              <w:rPr>
                <w:rFonts w:ascii="EHUSans" w:hAnsi="EHUSans"/>
                <w:sz w:val="20"/>
                <w:szCs w:val="20"/>
              </w:rPr>
            </w:pPr>
          </w:p>
          <w:p w14:paraId="3C2E8F0C" w14:textId="77777777" w:rsidR="00DA6672" w:rsidRDefault="00DA6672" w:rsidP="00C5465F">
            <w:pPr>
              <w:rPr>
                <w:rFonts w:ascii="EHUSans" w:hAnsi="EHUSans"/>
                <w:sz w:val="20"/>
                <w:szCs w:val="20"/>
              </w:rPr>
            </w:pPr>
          </w:p>
          <w:p w14:paraId="61329FA4" w14:textId="77777777" w:rsidR="00DA6672" w:rsidRDefault="00DA6672" w:rsidP="00C5465F">
            <w:pPr>
              <w:rPr>
                <w:rFonts w:ascii="EHUSans" w:hAnsi="EHUSans"/>
                <w:sz w:val="20"/>
                <w:szCs w:val="20"/>
              </w:rPr>
            </w:pPr>
          </w:p>
          <w:p w14:paraId="2CD1BF22" w14:textId="77777777" w:rsidR="00DA6672" w:rsidRDefault="00DA6672" w:rsidP="00C5465F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DA6672" w14:paraId="12B1E5CF" w14:textId="77777777" w:rsidTr="003E4A02">
        <w:tc>
          <w:tcPr>
            <w:tcW w:w="5953" w:type="dxa"/>
            <w:shd w:val="clear" w:color="auto" w:fill="D9D9D9" w:themeFill="background1" w:themeFillShade="D9"/>
          </w:tcPr>
          <w:p w14:paraId="56002110" w14:textId="3AB9CDDA" w:rsidR="00DA6672" w:rsidRDefault="00DA6672" w:rsidP="00C5465F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 xml:space="preserve">Firma </w:t>
            </w:r>
            <w:r w:rsidR="00E13F34">
              <w:rPr>
                <w:rFonts w:ascii="EHUSans" w:hAnsi="EHUSans"/>
                <w:b/>
                <w:i/>
                <w:sz w:val="20"/>
                <w:szCs w:val="20"/>
              </w:rPr>
              <w:t>*</w:t>
            </w:r>
          </w:p>
          <w:p w14:paraId="72C26A58" w14:textId="351E5F9C" w:rsidR="00DA6672" w:rsidRDefault="00E13F34" w:rsidP="00C5465F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>Persona investigadora a incorporar</w:t>
            </w:r>
          </w:p>
          <w:p w14:paraId="3F509D5E" w14:textId="52971134" w:rsidR="00DA6672" w:rsidRPr="00B46003" w:rsidRDefault="00DA6672" w:rsidP="00C5465F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</w:p>
        </w:tc>
      </w:tr>
    </w:tbl>
    <w:p w14:paraId="6A54F66C" w14:textId="77777777" w:rsidR="00E13F34" w:rsidRDefault="00E13F34" w:rsidP="00E13F34">
      <w:pPr>
        <w:ind w:left="-284" w:right="-291"/>
        <w:jc w:val="center"/>
        <w:rPr>
          <w:rFonts w:ascii="EHUSans" w:hAnsi="EHUSans"/>
          <w:i/>
          <w:w w:val="105"/>
          <w:sz w:val="20"/>
          <w:szCs w:val="20"/>
        </w:rPr>
      </w:pPr>
    </w:p>
    <w:p w14:paraId="765397D0" w14:textId="051AFE57" w:rsidR="00AD721D" w:rsidRPr="00E13F34" w:rsidRDefault="00E13F34" w:rsidP="00E13F34">
      <w:pPr>
        <w:ind w:left="-284" w:right="-291"/>
        <w:jc w:val="center"/>
        <w:rPr>
          <w:rFonts w:ascii="EHUSerif" w:hAnsi="EHUSerif"/>
          <w:i/>
          <w:sz w:val="20"/>
          <w:szCs w:val="20"/>
        </w:rPr>
      </w:pPr>
      <w:r>
        <w:rPr>
          <w:rFonts w:ascii="EHUSans" w:hAnsi="EHUSans"/>
          <w:i/>
          <w:w w:val="105"/>
          <w:sz w:val="20"/>
          <w:szCs w:val="20"/>
        </w:rPr>
        <w:t>*</w:t>
      </w:r>
      <w:r w:rsidRPr="00E13F34">
        <w:rPr>
          <w:rFonts w:ascii="EHUSans" w:hAnsi="EHUSans"/>
          <w:i/>
          <w:w w:val="105"/>
          <w:sz w:val="20"/>
          <w:szCs w:val="20"/>
        </w:rPr>
        <w:t>La firma deberá de ser siempre electrónica y estar avalada por un certificado reconocido.</w:t>
      </w:r>
    </w:p>
    <w:sectPr w:rsidR="00AD721D" w:rsidRPr="00E13F34" w:rsidSect="003F2771">
      <w:headerReference w:type="default" r:id="rId7"/>
      <w:pgSz w:w="11900" w:h="16840"/>
      <w:pgMar w:top="2127" w:right="1701" w:bottom="563" w:left="1701" w:header="30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64BAB" w14:textId="77777777" w:rsidR="00905A91" w:rsidRDefault="00905A91" w:rsidP="009B62EB">
      <w:r>
        <w:separator/>
      </w:r>
    </w:p>
  </w:endnote>
  <w:endnote w:type="continuationSeparator" w:id="0">
    <w:p w14:paraId="35280560" w14:textId="77777777" w:rsidR="00905A91" w:rsidRDefault="00905A91" w:rsidP="009B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D76DF" w14:textId="77777777" w:rsidR="00905A91" w:rsidRDefault="00905A91" w:rsidP="009B62EB">
      <w:r>
        <w:separator/>
      </w:r>
    </w:p>
  </w:footnote>
  <w:footnote w:type="continuationSeparator" w:id="0">
    <w:p w14:paraId="56FA9FEB" w14:textId="77777777" w:rsidR="00905A91" w:rsidRDefault="00905A91" w:rsidP="009B6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DCA9A" w14:textId="2F0818DA" w:rsidR="009B62EB" w:rsidRDefault="003F2771">
    <w:pPr>
      <w:pStyle w:val="Encabezado"/>
    </w:pPr>
    <w:r>
      <w:rPr>
        <w:rFonts w:ascii="EHUSans" w:hAnsi="EHUSans"/>
        <w:i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E3B9C" wp14:editId="5AF98850">
              <wp:simplePos x="0" y="0"/>
              <wp:positionH relativeFrom="column">
                <wp:posOffset>2560687</wp:posOffset>
              </wp:positionH>
              <wp:positionV relativeFrom="paragraph">
                <wp:posOffset>219291</wp:posOffset>
              </wp:positionV>
              <wp:extent cx="3187688" cy="480496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688" cy="4804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BE1B6" w14:textId="77777777" w:rsidR="003F2771" w:rsidRPr="00600599" w:rsidRDefault="003F2771" w:rsidP="003F2771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IKERKETAREN ARLOKO ERREKTOREORDETZA</w:t>
                          </w:r>
                        </w:p>
                        <w:p w14:paraId="30AEC7FA" w14:textId="77777777" w:rsidR="003F2771" w:rsidRPr="00600599" w:rsidRDefault="003F2771" w:rsidP="003F2771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RESEARCH DEPARTMENT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E3B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1.65pt;margin-top:17.25pt;width:251pt;height: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" stroked="f">
              <v:textbox>
                <w:txbxContent>
                  <w:p w14:paraId="081BE1B6" w14:textId="77777777" w:rsidR="003F2771" w:rsidRPr="00600599" w:rsidRDefault="003F2771" w:rsidP="003F2771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IKERKETAREN ARLOKO ERREKTOREORDETZA</w:t>
                    </w:r>
                  </w:p>
                  <w:p w14:paraId="30AEC7FA" w14:textId="77777777" w:rsidR="003F2771" w:rsidRPr="00600599" w:rsidRDefault="003F2771" w:rsidP="003F2771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>
                      <w:rPr>
                        <w:rFonts w:ascii="Arial" w:hAnsi="Arial"/>
                        <w:color w:val="7F7F7F"/>
                        <w:sz w:val="18"/>
                      </w:rPr>
                      <w:t>RESEARCH DEPARTMENT</w:t>
                    </w:r>
                  </w:p>
                </w:txbxContent>
              </v:textbox>
            </v:shape>
          </w:pict>
        </mc:Fallback>
      </mc:AlternateContent>
    </w:r>
    <w:r w:rsidR="00323141" w:rsidRPr="000165CA">
      <w:rPr>
        <w:noProof/>
        <w:lang w:val="es-ES" w:eastAsia="es-ES"/>
      </w:rPr>
      <w:drawing>
        <wp:inline distT="0" distB="0" distL="0" distR="0" wp14:anchorId="2933F753" wp14:editId="58F6984A">
          <wp:extent cx="1758950" cy="713105"/>
          <wp:effectExtent l="0" t="0" r="6350" b="0"/>
          <wp:docPr id="19" name="Imagen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121"/>
                  <a:stretch/>
                </pic:blipFill>
                <pic:spPr bwMode="auto">
                  <a:xfrm>
                    <a:off x="0" y="0"/>
                    <a:ext cx="175895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2B49"/>
    <w:multiLevelType w:val="hybridMultilevel"/>
    <w:tmpl w:val="7EA2B4DA"/>
    <w:lvl w:ilvl="0" w:tplc="F9E0AC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96" w:hanging="360"/>
      </w:pPr>
    </w:lvl>
    <w:lvl w:ilvl="2" w:tplc="040A001B" w:tentative="1">
      <w:start w:val="1"/>
      <w:numFmt w:val="lowerRoman"/>
      <w:lvlText w:val="%3."/>
      <w:lvlJc w:val="right"/>
      <w:pPr>
        <w:ind w:left="1516" w:hanging="180"/>
      </w:pPr>
    </w:lvl>
    <w:lvl w:ilvl="3" w:tplc="040A000F" w:tentative="1">
      <w:start w:val="1"/>
      <w:numFmt w:val="decimal"/>
      <w:lvlText w:val="%4."/>
      <w:lvlJc w:val="left"/>
      <w:pPr>
        <w:ind w:left="2236" w:hanging="360"/>
      </w:pPr>
    </w:lvl>
    <w:lvl w:ilvl="4" w:tplc="040A0019" w:tentative="1">
      <w:start w:val="1"/>
      <w:numFmt w:val="lowerLetter"/>
      <w:lvlText w:val="%5."/>
      <w:lvlJc w:val="left"/>
      <w:pPr>
        <w:ind w:left="2956" w:hanging="360"/>
      </w:pPr>
    </w:lvl>
    <w:lvl w:ilvl="5" w:tplc="040A001B" w:tentative="1">
      <w:start w:val="1"/>
      <w:numFmt w:val="lowerRoman"/>
      <w:lvlText w:val="%6."/>
      <w:lvlJc w:val="right"/>
      <w:pPr>
        <w:ind w:left="3676" w:hanging="180"/>
      </w:pPr>
    </w:lvl>
    <w:lvl w:ilvl="6" w:tplc="040A000F" w:tentative="1">
      <w:start w:val="1"/>
      <w:numFmt w:val="decimal"/>
      <w:lvlText w:val="%7."/>
      <w:lvlJc w:val="left"/>
      <w:pPr>
        <w:ind w:left="4396" w:hanging="360"/>
      </w:pPr>
    </w:lvl>
    <w:lvl w:ilvl="7" w:tplc="040A0019" w:tentative="1">
      <w:start w:val="1"/>
      <w:numFmt w:val="lowerLetter"/>
      <w:lvlText w:val="%8."/>
      <w:lvlJc w:val="left"/>
      <w:pPr>
        <w:ind w:left="5116" w:hanging="360"/>
      </w:pPr>
    </w:lvl>
    <w:lvl w:ilvl="8" w:tplc="0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B8237A8"/>
    <w:multiLevelType w:val="hybridMultilevel"/>
    <w:tmpl w:val="CBA2B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A0FAE"/>
    <w:multiLevelType w:val="hybridMultilevel"/>
    <w:tmpl w:val="71C4DD2C"/>
    <w:lvl w:ilvl="0" w:tplc="275656C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EB"/>
    <w:rsid w:val="000165CA"/>
    <w:rsid w:val="00032B9D"/>
    <w:rsid w:val="00035126"/>
    <w:rsid w:val="00046D09"/>
    <w:rsid w:val="00056AF7"/>
    <w:rsid w:val="00057CE0"/>
    <w:rsid w:val="000628BD"/>
    <w:rsid w:val="000661B8"/>
    <w:rsid w:val="000728CC"/>
    <w:rsid w:val="00082E77"/>
    <w:rsid w:val="000A3E9F"/>
    <w:rsid w:val="000B78E6"/>
    <w:rsid w:val="000C23B3"/>
    <w:rsid w:val="000C7EAB"/>
    <w:rsid w:val="000D5BF3"/>
    <w:rsid w:val="000D7AAD"/>
    <w:rsid w:val="0014034F"/>
    <w:rsid w:val="001707FF"/>
    <w:rsid w:val="0018714A"/>
    <w:rsid w:val="00187F03"/>
    <w:rsid w:val="001A763D"/>
    <w:rsid w:val="001B2DE4"/>
    <w:rsid w:val="0021044A"/>
    <w:rsid w:val="00224187"/>
    <w:rsid w:val="00251CCB"/>
    <w:rsid w:val="00261F4F"/>
    <w:rsid w:val="00262A83"/>
    <w:rsid w:val="00263F2E"/>
    <w:rsid w:val="00280C08"/>
    <w:rsid w:val="0029530C"/>
    <w:rsid w:val="002A487A"/>
    <w:rsid w:val="002B3710"/>
    <w:rsid w:val="00310016"/>
    <w:rsid w:val="00323141"/>
    <w:rsid w:val="003737D4"/>
    <w:rsid w:val="00385043"/>
    <w:rsid w:val="00396819"/>
    <w:rsid w:val="003A3814"/>
    <w:rsid w:val="003D04AC"/>
    <w:rsid w:val="003E4A02"/>
    <w:rsid w:val="003E6165"/>
    <w:rsid w:val="003F2771"/>
    <w:rsid w:val="003F64BA"/>
    <w:rsid w:val="00404CC6"/>
    <w:rsid w:val="00405279"/>
    <w:rsid w:val="00442049"/>
    <w:rsid w:val="0044484B"/>
    <w:rsid w:val="004A5C72"/>
    <w:rsid w:val="004B43B8"/>
    <w:rsid w:val="004C5A92"/>
    <w:rsid w:val="005169DB"/>
    <w:rsid w:val="0052347B"/>
    <w:rsid w:val="00532546"/>
    <w:rsid w:val="00554EB6"/>
    <w:rsid w:val="00555991"/>
    <w:rsid w:val="00557D16"/>
    <w:rsid w:val="0056192B"/>
    <w:rsid w:val="00575B7F"/>
    <w:rsid w:val="00594CE2"/>
    <w:rsid w:val="00596D65"/>
    <w:rsid w:val="005B5D9F"/>
    <w:rsid w:val="005C38FF"/>
    <w:rsid w:val="005C4284"/>
    <w:rsid w:val="005F08B2"/>
    <w:rsid w:val="005F12B9"/>
    <w:rsid w:val="00600FA4"/>
    <w:rsid w:val="0060355B"/>
    <w:rsid w:val="006110DE"/>
    <w:rsid w:val="00617A47"/>
    <w:rsid w:val="00631F34"/>
    <w:rsid w:val="00633411"/>
    <w:rsid w:val="00644A0C"/>
    <w:rsid w:val="00652D46"/>
    <w:rsid w:val="00654607"/>
    <w:rsid w:val="00665219"/>
    <w:rsid w:val="006B10A8"/>
    <w:rsid w:val="006B2918"/>
    <w:rsid w:val="006D76D3"/>
    <w:rsid w:val="006F0F23"/>
    <w:rsid w:val="00712C95"/>
    <w:rsid w:val="007151C4"/>
    <w:rsid w:val="0073253C"/>
    <w:rsid w:val="007650E4"/>
    <w:rsid w:val="00765A99"/>
    <w:rsid w:val="00793F4E"/>
    <w:rsid w:val="007A760C"/>
    <w:rsid w:val="007B0A38"/>
    <w:rsid w:val="007B4790"/>
    <w:rsid w:val="007D7DA3"/>
    <w:rsid w:val="00800225"/>
    <w:rsid w:val="00861783"/>
    <w:rsid w:val="00873AF8"/>
    <w:rsid w:val="008925E8"/>
    <w:rsid w:val="008B13B2"/>
    <w:rsid w:val="008B3EAC"/>
    <w:rsid w:val="008E70EF"/>
    <w:rsid w:val="00905A91"/>
    <w:rsid w:val="0091541C"/>
    <w:rsid w:val="00953D12"/>
    <w:rsid w:val="009572FE"/>
    <w:rsid w:val="00990AA5"/>
    <w:rsid w:val="0099103C"/>
    <w:rsid w:val="00996784"/>
    <w:rsid w:val="009A4D86"/>
    <w:rsid w:val="009B2714"/>
    <w:rsid w:val="009B583C"/>
    <w:rsid w:val="009B62EB"/>
    <w:rsid w:val="009C2BEF"/>
    <w:rsid w:val="009C39C9"/>
    <w:rsid w:val="009E01A8"/>
    <w:rsid w:val="00A42D72"/>
    <w:rsid w:val="00A42DFD"/>
    <w:rsid w:val="00A46488"/>
    <w:rsid w:val="00A7297B"/>
    <w:rsid w:val="00A76C9F"/>
    <w:rsid w:val="00A77EFC"/>
    <w:rsid w:val="00A92F85"/>
    <w:rsid w:val="00A930C0"/>
    <w:rsid w:val="00AC0217"/>
    <w:rsid w:val="00AD3292"/>
    <w:rsid w:val="00AD721D"/>
    <w:rsid w:val="00B003A8"/>
    <w:rsid w:val="00B1086B"/>
    <w:rsid w:val="00B160E6"/>
    <w:rsid w:val="00B227F0"/>
    <w:rsid w:val="00B3336D"/>
    <w:rsid w:val="00B71D8B"/>
    <w:rsid w:val="00B85F69"/>
    <w:rsid w:val="00BB3C29"/>
    <w:rsid w:val="00BC22AC"/>
    <w:rsid w:val="00BC3162"/>
    <w:rsid w:val="00BE623C"/>
    <w:rsid w:val="00C1172F"/>
    <w:rsid w:val="00C37ABE"/>
    <w:rsid w:val="00C42FDC"/>
    <w:rsid w:val="00C5408D"/>
    <w:rsid w:val="00C6066A"/>
    <w:rsid w:val="00CF4545"/>
    <w:rsid w:val="00CF54C5"/>
    <w:rsid w:val="00D058A5"/>
    <w:rsid w:val="00D411ED"/>
    <w:rsid w:val="00D619D6"/>
    <w:rsid w:val="00DA4326"/>
    <w:rsid w:val="00DA6672"/>
    <w:rsid w:val="00DC61D4"/>
    <w:rsid w:val="00DE596E"/>
    <w:rsid w:val="00E13F34"/>
    <w:rsid w:val="00E23525"/>
    <w:rsid w:val="00E341D0"/>
    <w:rsid w:val="00E41A7E"/>
    <w:rsid w:val="00E75724"/>
    <w:rsid w:val="00EA7C5B"/>
    <w:rsid w:val="00EC130D"/>
    <w:rsid w:val="00EF7DCB"/>
    <w:rsid w:val="00F03164"/>
    <w:rsid w:val="00F10541"/>
    <w:rsid w:val="00F178A3"/>
    <w:rsid w:val="00F250E0"/>
    <w:rsid w:val="00F348CE"/>
    <w:rsid w:val="00F43B54"/>
    <w:rsid w:val="00F63D51"/>
    <w:rsid w:val="00FB1C55"/>
    <w:rsid w:val="00FB38D4"/>
    <w:rsid w:val="00FE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255473"/>
  <w14:defaultImageDpi w14:val="32767"/>
  <w15:docId w15:val="{C7257709-5497-8E45-A413-DF61F52C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34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2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2EB"/>
  </w:style>
  <w:style w:type="paragraph" w:styleId="Piedepgina">
    <w:name w:val="footer"/>
    <w:basedOn w:val="Normal"/>
    <w:link w:val="PiedepginaCar"/>
    <w:uiPriority w:val="99"/>
    <w:unhideWhenUsed/>
    <w:rsid w:val="009B62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2EB"/>
  </w:style>
  <w:style w:type="paragraph" w:styleId="Textodeglobo">
    <w:name w:val="Balloon Text"/>
    <w:basedOn w:val="Normal"/>
    <w:link w:val="TextodegloboCar"/>
    <w:uiPriority w:val="99"/>
    <w:semiHidden/>
    <w:unhideWhenUsed/>
    <w:rsid w:val="000C23B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C23B3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F348CE"/>
    <w:pPr>
      <w:ind w:left="720"/>
      <w:contextualSpacing/>
    </w:pPr>
  </w:style>
  <w:style w:type="table" w:styleId="Tablaconcuadrcula">
    <w:name w:val="Table Grid"/>
    <w:basedOn w:val="Tablanormal"/>
    <w:uiPriority w:val="59"/>
    <w:rsid w:val="00B3336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active">
    <w:name w:val="interactive"/>
    <w:basedOn w:val="Fuentedeprrafopredeter"/>
    <w:rsid w:val="00BC22AC"/>
  </w:style>
  <w:style w:type="character" w:styleId="Hipervnculo">
    <w:name w:val="Hyperlink"/>
    <w:basedOn w:val="Fuentedeprrafopredeter"/>
    <w:uiPriority w:val="99"/>
    <w:unhideWhenUsed/>
    <w:rsid w:val="00C6066A"/>
    <w:rPr>
      <w:color w:val="0563C1" w:themeColor="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FB38D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B2D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2D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2DE4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2D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2DE4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ehu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ENDIKA CEBALLOS</cp:lastModifiedBy>
  <cp:revision>39</cp:revision>
  <dcterms:created xsi:type="dcterms:W3CDTF">2023-07-18T09:41:00Z</dcterms:created>
  <dcterms:modified xsi:type="dcterms:W3CDTF">2024-06-24T06:35:00Z</dcterms:modified>
</cp:coreProperties>
</file>