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142F2" w:rsidRDefault="007F4D8F">
      <w:pPr>
        <w:ind w:right="-568"/>
        <w:jc w:val="center"/>
        <w:rPr>
          <w:rFonts w:ascii="EHUSans" w:hAnsi="EHUSans"/>
          <w:lang w:val="eu-ES"/>
        </w:rPr>
      </w:pPr>
    </w:p>
    <w:p w:rsidR="001E12AD" w:rsidRDefault="001E12AD" w:rsidP="004B1E10">
      <w:pPr>
        <w:jc w:val="center"/>
        <w:rPr>
          <w:rFonts w:ascii="EHUSans" w:hAnsi="EHUSans"/>
          <w:b/>
          <w:sz w:val="24"/>
        </w:rPr>
      </w:pPr>
    </w:p>
    <w:p w:rsidR="004B1E10" w:rsidRPr="003142F2" w:rsidRDefault="004B1E10" w:rsidP="004B1E10">
      <w:pPr>
        <w:jc w:val="center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>AUTORIZACIÓN DE BAJA DE EQUIPOS OBSOLETOS</w:t>
      </w:r>
    </w:p>
    <w:p w:rsidR="004B1E10" w:rsidRPr="0043489B" w:rsidRDefault="004B1E10" w:rsidP="004B1E10">
      <w:pPr>
        <w:jc w:val="center"/>
        <w:rPr>
          <w:rFonts w:ascii="EHUSans" w:hAnsi="EHUSans"/>
          <w:b/>
          <w:bCs/>
          <w:i/>
          <w:iCs/>
          <w:sz w:val="28"/>
          <w:szCs w:val="28"/>
        </w:rPr>
      </w:pPr>
      <w:r w:rsidRPr="003142F2">
        <w:rPr>
          <w:rFonts w:ascii="EHUSans" w:hAnsi="EHUSans"/>
          <w:b/>
          <w:bCs/>
          <w:i/>
          <w:iCs/>
        </w:rPr>
        <w:t xml:space="preserve">Obligatorio cumplimentar para las </w:t>
      </w:r>
      <w:r w:rsidRPr="0043489B">
        <w:rPr>
          <w:rFonts w:ascii="EHUSans" w:hAnsi="EHUSans"/>
          <w:b/>
          <w:bCs/>
          <w:i/>
          <w:iCs/>
          <w:sz w:val="28"/>
          <w:szCs w:val="28"/>
          <w:u w:val="single"/>
        </w:rPr>
        <w:t>Solicitudes de la Modalidad B</w:t>
      </w:r>
    </w:p>
    <w:p w:rsidR="007F4D8F" w:rsidRPr="003142F2" w:rsidRDefault="007F4D8F" w:rsidP="004B1E10">
      <w:pPr>
        <w:jc w:val="right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4B1E10" w:rsidRPr="004A7A76" w:rsidRDefault="004B1E10" w:rsidP="004B1E10">
      <w:pPr>
        <w:pStyle w:val="Textoindependiente"/>
        <w:rPr>
          <w:rFonts w:ascii="EHUSans" w:hAnsi="EHUSans"/>
        </w:rPr>
      </w:pPr>
      <w:r w:rsidRPr="004A7A76">
        <w:rPr>
          <w:rFonts w:ascii="EHUSans" w:hAnsi="EHUSans"/>
        </w:rPr>
        <w:t>Los responsables abajo firmantes, declaran que</w:t>
      </w:r>
      <w:r w:rsidR="00EA4E10" w:rsidRPr="004A7A76">
        <w:rPr>
          <w:rFonts w:ascii="EHUSans" w:hAnsi="EHUSans"/>
        </w:rPr>
        <w:t>,</w:t>
      </w:r>
      <w:r w:rsidRPr="004A7A76">
        <w:rPr>
          <w:rFonts w:ascii="EHUSans" w:hAnsi="EHUSans"/>
        </w:rPr>
        <w:t xml:space="preserve"> de ser aprobada la renovación de la infraestructura que se solicita, se comprometen a dar de </w:t>
      </w:r>
      <w:r w:rsidR="00165986" w:rsidRPr="004A7A76">
        <w:rPr>
          <w:rFonts w:ascii="EHUSans" w:hAnsi="EHUSans"/>
        </w:rPr>
        <w:t>b</w:t>
      </w:r>
      <w:r w:rsidRPr="004A7A76">
        <w:rPr>
          <w:rFonts w:ascii="EHUSans" w:hAnsi="EHUSans"/>
        </w:rPr>
        <w:t>aja en el patrimo</w:t>
      </w:r>
      <w:r w:rsidR="00EA4E10" w:rsidRPr="004A7A76">
        <w:rPr>
          <w:rFonts w:ascii="EHUSans" w:hAnsi="EHUSans"/>
        </w:rPr>
        <w:t xml:space="preserve">nio del Departamento/Instituto </w:t>
      </w:r>
      <w:r w:rsidRPr="004A7A76">
        <w:rPr>
          <w:rFonts w:ascii="EHUSans" w:hAnsi="EHUSans"/>
        </w:rPr>
        <w:t>el equipo obsoleto que se referencia más abajo para ser adscrito al Vicerrectorado de Investigación</w:t>
      </w:r>
      <w:r w:rsidR="00EA4E10" w:rsidRPr="004A7A76">
        <w:rPr>
          <w:rFonts w:ascii="EHUSans" w:hAnsi="EHUSans"/>
        </w:rPr>
        <w:t>.</w:t>
      </w: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El/La Secretario/a del Departamento/Instituto  ........................................................................ ........................................certifica que en la reunión del Consejo de Departamento/Instituto celebrado el día</w:t>
      </w:r>
      <w:r w:rsidRPr="003142F2">
        <w:rPr>
          <w:rFonts w:ascii="EHUSans" w:hAnsi="EHUSans"/>
          <w:b/>
          <w:bCs/>
        </w:rPr>
        <w:t xml:space="preserve"> .........d</w:t>
      </w:r>
      <w:r w:rsidR="00B820AF">
        <w:rPr>
          <w:rFonts w:ascii="EHUSans" w:hAnsi="EHUSans"/>
          <w:b/>
          <w:bCs/>
        </w:rPr>
        <w:t>e........................de 202</w:t>
      </w:r>
      <w:r w:rsidR="00C658FD" w:rsidRPr="003142F2">
        <w:rPr>
          <w:rFonts w:ascii="EHUSans" w:hAnsi="EHUSans"/>
          <w:b/>
          <w:bCs/>
        </w:rPr>
        <w:t>_</w:t>
      </w:r>
      <w:r w:rsidR="004A7A76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</w:rPr>
        <w:t>se acordó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</w:t>
      </w:r>
      <w:r w:rsidR="00EA4E10">
        <w:rPr>
          <w:rFonts w:ascii="EHUSans" w:hAnsi="EHUSans"/>
        </w:rPr>
        <w:t xml:space="preserve">se </w:t>
      </w:r>
      <w:r w:rsidRPr="003142F2">
        <w:rPr>
          <w:rFonts w:ascii="EHUSans" w:hAnsi="EHUSans"/>
        </w:rPr>
        <w:t>dar</w:t>
      </w:r>
      <w:r w:rsidR="00EA4E10">
        <w:rPr>
          <w:rFonts w:ascii="EHUSans" w:hAnsi="EHUSans"/>
        </w:rPr>
        <w:t>ía</w:t>
      </w:r>
      <w:r w:rsidR="00202675">
        <w:rPr>
          <w:rFonts w:ascii="EHUSans" w:hAnsi="EHUSans"/>
        </w:rPr>
        <w:t xml:space="preserve"> de b</w:t>
      </w:r>
      <w:r w:rsidRPr="003142F2">
        <w:rPr>
          <w:rFonts w:ascii="EHUSans" w:hAnsi="EHUSans"/>
        </w:rPr>
        <w:t>aja en el patrimonio del Departamento/Instituto del equipo obsoleto que se referencia más abajo para ser adscrito al Vicerrectorado de Investigación.</w:t>
      </w:r>
    </w:p>
    <w:p w:rsidR="007F4D8F" w:rsidRPr="003142F2" w:rsidRDefault="007F4D8F">
      <w:pPr>
        <w:pStyle w:val="Textoindependiente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6847F5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sz w:val="24"/>
              </w:rPr>
              <w:t xml:space="preserve">Número </w:t>
            </w:r>
            <w:r w:rsidR="004B1E10" w:rsidRPr="006847F5">
              <w:rPr>
                <w:rFonts w:ascii="EHUSans" w:hAnsi="EHUSans"/>
                <w:b/>
                <w:sz w:val="24"/>
              </w:rPr>
              <w:t>de Inventario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Descripción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Local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Centro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6847F5" w:rsidRDefault="004B1E10">
            <w:pPr>
              <w:ind w:right="14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6847F5">
              <w:rPr>
                <w:rFonts w:ascii="EHUSans" w:hAnsi="EHUSans"/>
                <w:b/>
                <w:sz w:val="24"/>
              </w:rPr>
              <w:t>Departamento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 xml:space="preserve">Y para que así conste a efectos de solicitud, </w:t>
      </w:r>
      <w:r w:rsidR="000C4510">
        <w:rPr>
          <w:rFonts w:ascii="EHUSans" w:hAnsi="EHUSans"/>
        </w:rPr>
        <w:t xml:space="preserve"> </w:t>
      </w:r>
      <w:r w:rsidRPr="007A32E6">
        <w:rPr>
          <w:rFonts w:ascii="EHUSans" w:hAnsi="EHUSans"/>
          <w:b/>
        </w:rPr>
        <w:t>firma/</w:t>
      </w:r>
      <w:r w:rsidR="00217426" w:rsidRPr="007A32E6">
        <w:rPr>
          <w:rFonts w:ascii="EHUSans" w:hAnsi="EHUSans"/>
          <w:b/>
        </w:rPr>
        <w:t>n digitalmente</w:t>
      </w:r>
      <w:r w:rsidRPr="003142F2">
        <w:rPr>
          <w:rFonts w:ascii="EHUSans" w:hAnsi="EHUSans"/>
        </w:rPr>
        <w:t>:</w:t>
      </w:r>
    </w:p>
    <w:p w:rsidR="007F4D8F" w:rsidRPr="003142F2" w:rsidRDefault="007F4D8F">
      <w:pPr>
        <w:jc w:val="both"/>
        <w:rPr>
          <w:rFonts w:ascii="EHUSans" w:hAnsi="EHUSans"/>
          <w:i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028"/>
      </w:tblGrid>
      <w:tr w:rsidR="007F4D8F" w:rsidRPr="003142F2" w:rsidTr="00441FA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Responsable/s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441FA3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6847F5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441FA3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2977"/>
      </w:tblGrid>
      <w:tr w:rsidR="007F4D8F" w:rsidRPr="003142F2" w:rsidTr="003824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noProof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Dpto./Instituto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Nombre del Secretario/a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441FA3" w:rsidRDefault="004B1E10" w:rsidP="00993757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  <w:lang w:val="eu-ES"/>
              </w:rPr>
            </w:pPr>
            <w:r w:rsidRPr="00441FA3">
              <w:rPr>
                <w:rFonts w:ascii="EHUSans" w:hAnsi="EHUSans"/>
                <w:b/>
                <w:sz w:val="22"/>
                <w:szCs w:val="22"/>
              </w:rPr>
              <w:t>Firma</w:t>
            </w:r>
            <w:r w:rsidR="00993757" w:rsidRPr="00441FA3">
              <w:rPr>
                <w:rFonts w:ascii="EHUSans" w:hAnsi="EHUSans"/>
                <w:b/>
                <w:sz w:val="22"/>
                <w:szCs w:val="22"/>
              </w:rPr>
              <w:t xml:space="preserve"> Digital</w:t>
            </w:r>
          </w:p>
        </w:tc>
      </w:tr>
      <w:tr w:rsidR="007F4D8F" w:rsidRPr="003142F2" w:rsidTr="003824FA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  <w:p w:rsidR="00993757" w:rsidRPr="003142F2" w:rsidRDefault="00993757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B1E10" w:rsidRPr="003C1D10" w:rsidRDefault="004B1E10" w:rsidP="004B1E10">
      <w:pPr>
        <w:jc w:val="both"/>
        <w:rPr>
          <w:rFonts w:ascii="EHUSans" w:hAnsi="EHUSans"/>
          <w:i/>
          <w:sz w:val="18"/>
          <w:szCs w:val="18"/>
        </w:rPr>
      </w:pPr>
      <w:r w:rsidRPr="003C1D10">
        <w:rPr>
          <w:rFonts w:ascii="EHUSans" w:hAnsi="EHUSans"/>
          <w:i/>
          <w:sz w:val="18"/>
          <w:szCs w:val="18"/>
        </w:rPr>
        <w:t>NOTA:</w:t>
      </w:r>
      <w:r w:rsidR="00993757" w:rsidRPr="003C1D10">
        <w:rPr>
          <w:rFonts w:ascii="EHUSans" w:hAnsi="EHUSans"/>
          <w:i/>
          <w:sz w:val="18"/>
          <w:szCs w:val="18"/>
        </w:rPr>
        <w:t xml:space="preserve"> NO SE ADMITEN FIRMAS POR ORDEN</w:t>
      </w:r>
      <w:r w:rsidRPr="003C1D10">
        <w:rPr>
          <w:rFonts w:ascii="EHUSans" w:hAnsi="EHUSans"/>
          <w:i/>
          <w:sz w:val="18"/>
          <w:szCs w:val="18"/>
        </w:rPr>
        <w:t>.</w:t>
      </w:r>
    </w:p>
    <w:p w:rsidR="007F4D8F" w:rsidRPr="003C1D10" w:rsidRDefault="007F4D8F" w:rsidP="001E12AD">
      <w:pPr>
        <w:rPr>
          <w:rFonts w:ascii="EHUSans" w:hAnsi="EHUSans"/>
          <w:sz w:val="18"/>
          <w:szCs w:val="18"/>
        </w:rPr>
      </w:pPr>
    </w:p>
    <w:sectPr w:rsidR="007F4D8F" w:rsidRPr="003C1D10" w:rsidSect="0003673E">
      <w:headerReference w:type="default" r:id="rId7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61" w:rsidRDefault="00B17961">
      <w:r>
        <w:separator/>
      </w:r>
    </w:p>
  </w:endnote>
  <w:endnote w:type="continuationSeparator" w:id="0">
    <w:p w:rsidR="00B17961" w:rsidRDefault="00B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61" w:rsidRDefault="00B17961">
      <w:r>
        <w:separator/>
      </w:r>
    </w:p>
  </w:footnote>
  <w:footnote w:type="continuationSeparator" w:id="0">
    <w:p w:rsidR="00B17961" w:rsidRDefault="00B1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9" w:rsidRDefault="00924865">
    <w:pPr>
      <w:pStyle w:val="Encabezado"/>
      <w:tabs>
        <w:tab w:val="clear" w:pos="8504"/>
      </w:tabs>
      <w:jc w:val="center"/>
    </w:pPr>
    <w:r w:rsidRPr="00862C28">
      <w:rPr>
        <w:noProof/>
      </w:rPr>
      <w:drawing>
        <wp:inline distT="0" distB="0" distL="0" distR="0">
          <wp:extent cx="1414808" cy="687754"/>
          <wp:effectExtent l="0" t="0" r="0" b="0"/>
          <wp:docPr id="1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46" cy="69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BC9" w:rsidRDefault="00FB1BC9">
    <w:pPr>
      <w:pStyle w:val="Encabezado"/>
    </w:pPr>
  </w:p>
  <w:p w:rsidR="00FB1BC9" w:rsidRDefault="00FB1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24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57883"/>
    <w:rsid w:val="00074154"/>
    <w:rsid w:val="000B078F"/>
    <w:rsid w:val="000C37C0"/>
    <w:rsid w:val="000C4510"/>
    <w:rsid w:val="000F3762"/>
    <w:rsid w:val="001133CC"/>
    <w:rsid w:val="001370E5"/>
    <w:rsid w:val="00165602"/>
    <w:rsid w:val="00165986"/>
    <w:rsid w:val="001979A4"/>
    <w:rsid w:val="001A6B99"/>
    <w:rsid w:val="001E12AD"/>
    <w:rsid w:val="001E3D94"/>
    <w:rsid w:val="001E40F2"/>
    <w:rsid w:val="00202675"/>
    <w:rsid w:val="0020327B"/>
    <w:rsid w:val="00217426"/>
    <w:rsid w:val="00217ADE"/>
    <w:rsid w:val="00224269"/>
    <w:rsid w:val="002601C4"/>
    <w:rsid w:val="0029435D"/>
    <w:rsid w:val="00295838"/>
    <w:rsid w:val="002A298C"/>
    <w:rsid w:val="002D7A18"/>
    <w:rsid w:val="002E6790"/>
    <w:rsid w:val="00301E87"/>
    <w:rsid w:val="0030413D"/>
    <w:rsid w:val="003142F2"/>
    <w:rsid w:val="003824FA"/>
    <w:rsid w:val="00384354"/>
    <w:rsid w:val="003934FE"/>
    <w:rsid w:val="003A75B8"/>
    <w:rsid w:val="003C1D10"/>
    <w:rsid w:val="003C28B7"/>
    <w:rsid w:val="003E4375"/>
    <w:rsid w:val="00403AC9"/>
    <w:rsid w:val="00405747"/>
    <w:rsid w:val="00425D0D"/>
    <w:rsid w:val="0043489B"/>
    <w:rsid w:val="00437E77"/>
    <w:rsid w:val="00441FA3"/>
    <w:rsid w:val="00451727"/>
    <w:rsid w:val="0045241F"/>
    <w:rsid w:val="00453AE6"/>
    <w:rsid w:val="00462761"/>
    <w:rsid w:val="00471981"/>
    <w:rsid w:val="004946C6"/>
    <w:rsid w:val="00497BA4"/>
    <w:rsid w:val="004A02E5"/>
    <w:rsid w:val="004A7A76"/>
    <w:rsid w:val="004B1E10"/>
    <w:rsid w:val="004B340D"/>
    <w:rsid w:val="004C3A48"/>
    <w:rsid w:val="004D20B7"/>
    <w:rsid w:val="0050728F"/>
    <w:rsid w:val="00527491"/>
    <w:rsid w:val="005322AD"/>
    <w:rsid w:val="005440C8"/>
    <w:rsid w:val="00564A6C"/>
    <w:rsid w:val="00566D26"/>
    <w:rsid w:val="005A64D1"/>
    <w:rsid w:val="005C68C7"/>
    <w:rsid w:val="005D2F9D"/>
    <w:rsid w:val="005F363E"/>
    <w:rsid w:val="00645602"/>
    <w:rsid w:val="00670F72"/>
    <w:rsid w:val="006737DD"/>
    <w:rsid w:val="006847F5"/>
    <w:rsid w:val="006A4EA4"/>
    <w:rsid w:val="006B6DE8"/>
    <w:rsid w:val="006C0867"/>
    <w:rsid w:val="006F7141"/>
    <w:rsid w:val="00703057"/>
    <w:rsid w:val="00780063"/>
    <w:rsid w:val="007829BA"/>
    <w:rsid w:val="007834EB"/>
    <w:rsid w:val="00783ECC"/>
    <w:rsid w:val="007A32E6"/>
    <w:rsid w:val="007F0B18"/>
    <w:rsid w:val="007F4D8F"/>
    <w:rsid w:val="00844235"/>
    <w:rsid w:val="00864EB1"/>
    <w:rsid w:val="008815BD"/>
    <w:rsid w:val="008938E8"/>
    <w:rsid w:val="00911C76"/>
    <w:rsid w:val="00920EA2"/>
    <w:rsid w:val="00924865"/>
    <w:rsid w:val="00985372"/>
    <w:rsid w:val="00992376"/>
    <w:rsid w:val="00992DDF"/>
    <w:rsid w:val="00993757"/>
    <w:rsid w:val="009A6DBD"/>
    <w:rsid w:val="009E66BB"/>
    <w:rsid w:val="009F61A3"/>
    <w:rsid w:val="009F701F"/>
    <w:rsid w:val="00A11686"/>
    <w:rsid w:val="00A1667E"/>
    <w:rsid w:val="00A405CE"/>
    <w:rsid w:val="00A500A0"/>
    <w:rsid w:val="00A54D79"/>
    <w:rsid w:val="00A645F8"/>
    <w:rsid w:val="00A961BB"/>
    <w:rsid w:val="00AA700D"/>
    <w:rsid w:val="00AD6B9B"/>
    <w:rsid w:val="00AF7909"/>
    <w:rsid w:val="00B17961"/>
    <w:rsid w:val="00B349D3"/>
    <w:rsid w:val="00B41314"/>
    <w:rsid w:val="00B820AF"/>
    <w:rsid w:val="00BA1385"/>
    <w:rsid w:val="00BB2478"/>
    <w:rsid w:val="00BB4AD0"/>
    <w:rsid w:val="00BB717C"/>
    <w:rsid w:val="00BF334A"/>
    <w:rsid w:val="00BF5DF0"/>
    <w:rsid w:val="00BF6DC5"/>
    <w:rsid w:val="00C12428"/>
    <w:rsid w:val="00C658FD"/>
    <w:rsid w:val="00C75CE7"/>
    <w:rsid w:val="00C8302C"/>
    <w:rsid w:val="00CA3A0E"/>
    <w:rsid w:val="00CC02DA"/>
    <w:rsid w:val="00CC0B5E"/>
    <w:rsid w:val="00CD6718"/>
    <w:rsid w:val="00D11F00"/>
    <w:rsid w:val="00D12EC5"/>
    <w:rsid w:val="00D15605"/>
    <w:rsid w:val="00D15BAE"/>
    <w:rsid w:val="00D47035"/>
    <w:rsid w:val="00D72DBA"/>
    <w:rsid w:val="00D917FB"/>
    <w:rsid w:val="00D93B07"/>
    <w:rsid w:val="00DA5C2D"/>
    <w:rsid w:val="00DC26AF"/>
    <w:rsid w:val="00DD6820"/>
    <w:rsid w:val="00E167DD"/>
    <w:rsid w:val="00E26747"/>
    <w:rsid w:val="00E34F1D"/>
    <w:rsid w:val="00E45080"/>
    <w:rsid w:val="00E4772A"/>
    <w:rsid w:val="00E5671F"/>
    <w:rsid w:val="00E57B35"/>
    <w:rsid w:val="00E75F2D"/>
    <w:rsid w:val="00EA4E10"/>
    <w:rsid w:val="00EB7BA4"/>
    <w:rsid w:val="00EC3585"/>
    <w:rsid w:val="00ED2492"/>
    <w:rsid w:val="00EE0A12"/>
    <w:rsid w:val="00F127C0"/>
    <w:rsid w:val="00F137A2"/>
    <w:rsid w:val="00F6076C"/>
    <w:rsid w:val="00F6691B"/>
    <w:rsid w:val="00F74D01"/>
    <w:rsid w:val="00F82004"/>
    <w:rsid w:val="00F8773A"/>
    <w:rsid w:val="00F96697"/>
    <w:rsid w:val="00FB0BEA"/>
    <w:rsid w:val="00FB1BC9"/>
    <w:rsid w:val="00FB32B6"/>
    <w:rsid w:val="00FC070E"/>
    <w:rsid w:val="00FC312F"/>
    <w:rsid w:val="00FC7F5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EAB98-EFBF-402E-97C0-31A37CD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14"/>
  </w:style>
  <w:style w:type="paragraph" w:styleId="Ttulo1">
    <w:name w:val="heading 1"/>
    <w:basedOn w:val="Normal"/>
    <w:next w:val="Normal"/>
    <w:qFormat/>
    <w:rsid w:val="00B4131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1314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B413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41314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B41314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41314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B41314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B41314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B41314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3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13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1314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B41314"/>
  </w:style>
  <w:style w:type="paragraph" w:styleId="Sangradetextonormal">
    <w:name w:val="Body Text Indent"/>
    <w:basedOn w:val="Normal"/>
    <w:rsid w:val="00B41314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B41314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B41314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B413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B41314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B413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41314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B41314"/>
    <w:pPr>
      <w:spacing w:after="240"/>
      <w:jc w:val="both"/>
    </w:pPr>
    <w:rPr>
      <w:sz w:val="24"/>
      <w:szCs w:val="24"/>
      <w:lang w:val="en-GB"/>
    </w:rPr>
  </w:style>
  <w:style w:type="paragraph" w:customStyle="1" w:styleId="Epgrafe">
    <w:name w:val="Epígrafe"/>
    <w:basedOn w:val="Normal"/>
    <w:next w:val="Normal"/>
    <w:qFormat/>
    <w:rsid w:val="00B41314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B41314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B41314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B41314"/>
    <w:pPr>
      <w:shd w:val="clear" w:color="auto" w:fill="000080"/>
    </w:pPr>
  </w:style>
  <w:style w:type="character" w:customStyle="1" w:styleId="tw4winMark">
    <w:name w:val="tw4winMark"/>
    <w:rsid w:val="00B4131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4131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41314"/>
    <w:rPr>
      <w:color w:val="0000FF"/>
    </w:rPr>
  </w:style>
  <w:style w:type="character" w:customStyle="1" w:styleId="tw4winPopup">
    <w:name w:val="tw4winPopup"/>
    <w:rsid w:val="00B4131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4131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4131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4131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41314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link w:val="Textonotapie"/>
    <w:uiPriority w:val="99"/>
    <w:semiHidden/>
    <w:rsid w:val="00D917FB"/>
    <w:rPr>
      <w:lang w:val="en-GB"/>
    </w:rPr>
  </w:style>
  <w:style w:type="paragraph" w:customStyle="1" w:styleId="Sangra3detindependiente1">
    <w:name w:val="Sangría 3 de t. independiente1"/>
    <w:basedOn w:val="Normal"/>
    <w:rsid w:val="00301E87"/>
    <w:pPr>
      <w:tabs>
        <w:tab w:val="decimal" w:pos="288"/>
        <w:tab w:val="decimal" w:pos="432"/>
        <w:tab w:val="left" w:pos="709"/>
        <w:tab w:val="left" w:pos="4464"/>
      </w:tabs>
      <w:suppressAutoHyphens/>
      <w:spacing w:line="240" w:lineRule="exact"/>
      <w:ind w:right="-1" w:firstLine="567"/>
      <w:jc w:val="both"/>
    </w:pPr>
    <w:rPr>
      <w:b/>
      <w:sz w:val="28"/>
      <w:lang w:val="es-ES_tradnl" w:eastAsia="ar-SA"/>
    </w:rPr>
  </w:style>
  <w:style w:type="table" w:styleId="Tablaconcuadrcula">
    <w:name w:val="Table Grid"/>
    <w:basedOn w:val="Tablanormal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subject/>
  <dc:creator>Stanislav Ranguelov</dc:creator>
  <cp:keywords/>
  <cp:lastModifiedBy>MARINA MUGUERZA</cp:lastModifiedBy>
  <cp:revision>19</cp:revision>
  <cp:lastPrinted>2023-02-23T07:00:00Z</cp:lastPrinted>
  <dcterms:created xsi:type="dcterms:W3CDTF">2020-11-19T14:12:00Z</dcterms:created>
  <dcterms:modified xsi:type="dcterms:W3CDTF">2024-02-01T13:19:00Z</dcterms:modified>
</cp:coreProperties>
</file>