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6AC44" w14:textId="00753D5A" w:rsidR="000664B4" w:rsidRPr="00915386" w:rsidRDefault="00BB1F4E" w:rsidP="000664B4">
      <w:pPr>
        <w:kinsoku w:val="0"/>
        <w:overflowPunct w:val="0"/>
        <w:spacing w:after="0" w:line="240" w:lineRule="auto"/>
        <w:ind w:left="40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B EBALUAZIO IRIZPIDEA</w:t>
      </w:r>
      <w:r w:rsidR="000664B4"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 (</w:t>
      </w:r>
      <w:r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I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Eranskina</w:t>
      </w:r>
      <w:proofErr w:type="spellEnd"/>
      <w:r w:rsidR="000664B4"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)</w:t>
      </w:r>
    </w:p>
    <w:p w14:paraId="57DB9363" w14:textId="423770E4" w:rsidR="003F7925" w:rsidRPr="00915386" w:rsidRDefault="00BB1F4E" w:rsidP="003F7925">
      <w:pPr>
        <w:kinsoku w:val="0"/>
        <w:overflowPunct w:val="0"/>
        <w:spacing w:after="0" w:line="223" w:lineRule="exact"/>
        <w:ind w:left="40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  <w:proofErr w:type="spellStart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>Unibertsitate</w:t>
      </w:r>
      <w:proofErr w:type="spellEnd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 xml:space="preserve"> Sistema </w:t>
      </w:r>
      <w:proofErr w:type="spellStart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>Espainiarra</w:t>
      </w:r>
      <w:proofErr w:type="spellEnd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 xml:space="preserve"> </w:t>
      </w:r>
      <w:proofErr w:type="spellStart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>Birkualifikatzeko</w:t>
      </w:r>
      <w:proofErr w:type="spellEnd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 xml:space="preserve"> </w:t>
      </w:r>
      <w:proofErr w:type="spellStart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>laguntzen</w:t>
      </w:r>
      <w:proofErr w:type="spellEnd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 xml:space="preserve"> </w:t>
      </w:r>
      <w:proofErr w:type="spellStart"/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>deialdia</w:t>
      </w:r>
      <w:proofErr w:type="spellEnd"/>
      <w:r w:rsidR="003F7925"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 xml:space="preserve"> (2021-2023). </w:t>
      </w:r>
    </w:p>
    <w:p w14:paraId="266E060D" w14:textId="77777777" w:rsidR="00915386" w:rsidRPr="00915386" w:rsidRDefault="00915386" w:rsidP="003F7925">
      <w:pPr>
        <w:kinsoku w:val="0"/>
        <w:overflowPunct w:val="0"/>
        <w:spacing w:after="0" w:line="223" w:lineRule="exact"/>
        <w:ind w:left="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</w:p>
    <w:p w14:paraId="2DB8E3EB" w14:textId="77F8FF7B" w:rsidR="00BB1F4E" w:rsidRPr="00915386" w:rsidRDefault="00BB1F4E" w:rsidP="003F7925">
      <w:pPr>
        <w:kinsoku w:val="0"/>
        <w:overflowPunct w:val="0"/>
        <w:spacing w:after="0" w:line="223" w:lineRule="exact"/>
        <w:ind w:left="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  <w:r w:rsidRPr="009153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>MARÍA ZAMBRANO LAGUNTZEN MODALITATEA, NAZIOARTEKO TALENTUA ERAKARTZEKO</w:t>
      </w:r>
    </w:p>
    <w:p w14:paraId="55833E9A" w14:textId="77777777" w:rsidR="003F7925" w:rsidRPr="00915386" w:rsidRDefault="003F7925" w:rsidP="003F7925">
      <w:pPr>
        <w:kinsoku w:val="0"/>
        <w:overflowPunct w:val="0"/>
        <w:spacing w:after="0" w:line="223" w:lineRule="exact"/>
        <w:ind w:left="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</w:p>
    <w:p w14:paraId="27056B2B" w14:textId="30CED013" w:rsidR="003F7925" w:rsidRPr="00915386" w:rsidRDefault="00BB1F4E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TALDE HARTZAILEAREN HISTORIA ZIENTIFIKO-TEKNIKOA</w:t>
      </w:r>
      <w:r w:rsidR="003F7925"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 2016-2021</w:t>
      </w:r>
      <w:r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 TARTEAN</w:t>
      </w:r>
    </w:p>
    <w:p w14:paraId="15ED2691" w14:textId="77777777" w:rsidR="00D74FA0" w:rsidRPr="00915386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bookmarkStart w:id="0" w:name="_GoBack"/>
      <w:bookmarkEnd w:id="0"/>
    </w:p>
    <w:p w14:paraId="45ED4944" w14:textId="0F54DC31" w:rsidR="0048685C" w:rsidRPr="00915386" w:rsidRDefault="00BB1F4E" w:rsidP="00486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Oharra</w:t>
      </w:r>
      <w:proofErr w:type="spellEnd"/>
      <w:r w:rsidR="0048685C"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: </w:t>
      </w:r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1, 2 eta 3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ataletan</w:t>
      </w:r>
      <w:proofErr w:type="spellEnd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letra mota Times New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Roman</w:t>
      </w:r>
      <w:proofErr w:type="spellEnd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12 izan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behar</w:t>
      </w:r>
      <w:proofErr w:type="spellEnd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da eta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luzera</w:t>
      </w:r>
      <w:proofErr w:type="spellEnd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maximoa</w:t>
      </w:r>
      <w:proofErr w:type="spellEnd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orrialde</w:t>
      </w:r>
      <w:proofErr w:type="spellEnd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erdikoa</w:t>
      </w:r>
      <w:proofErr w:type="spellEnd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izan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behar</w:t>
      </w:r>
      <w:proofErr w:type="spellEnd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da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atal</w:t>
      </w:r>
      <w:proofErr w:type="spellEnd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bakoitzeko</w:t>
      </w:r>
      <w:proofErr w:type="spellEnd"/>
      <w:r w:rsidR="0048685C"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.</w:t>
      </w:r>
    </w:p>
    <w:p w14:paraId="3B207F35" w14:textId="77777777" w:rsidR="0048685C" w:rsidRPr="00915386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915386" w14:paraId="341DB3D9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68BCF55C" w14:textId="16560AB3" w:rsidR="0048685C" w:rsidRPr="00915386" w:rsidRDefault="00BB1F4E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Ikerketa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zientifikoaren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kalitatea</w:t>
            </w:r>
            <w:proofErr w:type="spellEnd"/>
            <w:r w:rsidR="0048685C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="0048685C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publi</w:t>
            </w: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</w:t>
            </w:r>
            <w:r w:rsidR="0048685C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</w:t>
            </w: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zioak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</w:t>
            </w:r>
            <w:r w:rsidR="0048685C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onen</w:t>
            </w: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tz</w:t>
            </w:r>
            <w:r w:rsidR="0048685C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ia</w:t>
            </w: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</w:t>
            </w:r>
            <w:proofErr w:type="spellEnd"/>
            <w:r w:rsidR="0048685C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(CNEAI</w:t>
            </w: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kriterioen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arabera</w:t>
            </w:r>
            <w:proofErr w:type="spellEnd"/>
            <w:r w:rsidR="0048685C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)</w:t>
            </w:r>
          </w:p>
        </w:tc>
      </w:tr>
      <w:tr w:rsidR="0048685C" w:rsidRPr="00915386" w14:paraId="199305BD" w14:textId="77777777" w:rsidTr="0048685C">
        <w:trPr>
          <w:jc w:val="center"/>
        </w:trPr>
        <w:tc>
          <w:tcPr>
            <w:tcW w:w="9061" w:type="dxa"/>
          </w:tcPr>
          <w:p w14:paraId="7289551C" w14:textId="5BB44A02" w:rsidR="0048685C" w:rsidRPr="00915386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</w:t>
            </w:r>
            <w:r w:rsidR="00BB1F4E"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bapena</w:t>
            </w:r>
            <w:proofErr w:type="spellEnd"/>
          </w:p>
        </w:tc>
      </w:tr>
      <w:tr w:rsidR="0048685C" w:rsidRPr="00915386" w14:paraId="6E303B04" w14:textId="77777777" w:rsidTr="0048685C">
        <w:trPr>
          <w:trHeight w:val="7403"/>
          <w:jc w:val="center"/>
        </w:trPr>
        <w:tc>
          <w:tcPr>
            <w:tcW w:w="9061" w:type="dxa"/>
          </w:tcPr>
          <w:p w14:paraId="384FF329" w14:textId="77777777" w:rsidR="0048685C" w:rsidRPr="00915386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4B550176" w14:textId="77777777" w:rsidR="0048685C" w:rsidRPr="00915386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1725F332" w14:textId="77777777" w:rsidR="0048685C" w:rsidRPr="00915386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lastRenderedPageBreak/>
        <w:br w:type="page"/>
      </w:r>
    </w:p>
    <w:p w14:paraId="25EF8B26" w14:textId="77777777" w:rsidR="0048685C" w:rsidRPr="00915386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915386" w14:paraId="073784A3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1B9FD4E" w14:textId="3510A517" w:rsidR="0048685C" w:rsidRPr="00915386" w:rsidRDefault="00CD59EF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Ikertzaileak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prestatzeko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gaitasuna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tesi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kontratu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pre- eta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posdoktoralen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zuzendaritza</w:t>
            </w:r>
            <w:proofErr w:type="spellEnd"/>
          </w:p>
        </w:tc>
      </w:tr>
      <w:tr w:rsidR="0048685C" w:rsidRPr="00915386" w14:paraId="1E0F94BC" w14:textId="77777777" w:rsidTr="0048685C">
        <w:trPr>
          <w:jc w:val="center"/>
        </w:trPr>
        <w:tc>
          <w:tcPr>
            <w:tcW w:w="9061" w:type="dxa"/>
          </w:tcPr>
          <w:p w14:paraId="77E818E2" w14:textId="6636A65B" w:rsidR="0048685C" w:rsidRPr="00915386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</w:t>
            </w:r>
            <w:r w:rsidR="00CD59EF"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k</w:t>
            </w:r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ri</w:t>
            </w:r>
            <w:r w:rsidR="00CD59EF"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bapena</w:t>
            </w:r>
            <w:proofErr w:type="spellEnd"/>
          </w:p>
        </w:tc>
      </w:tr>
      <w:tr w:rsidR="0048685C" w:rsidRPr="00915386" w14:paraId="107A3628" w14:textId="77777777" w:rsidTr="0048685C">
        <w:trPr>
          <w:trHeight w:val="7234"/>
          <w:jc w:val="center"/>
        </w:trPr>
        <w:tc>
          <w:tcPr>
            <w:tcW w:w="9061" w:type="dxa"/>
          </w:tcPr>
          <w:p w14:paraId="56C9A2DF" w14:textId="77777777" w:rsidR="0048685C" w:rsidRPr="00915386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3B7C5AA6" w14:textId="77777777" w:rsidR="0048685C" w:rsidRPr="00915386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2CAE5C09" w14:textId="77777777" w:rsidR="0048685C" w:rsidRPr="00915386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915386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380D94EB" w14:textId="77777777" w:rsidR="0048685C" w:rsidRPr="00915386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915386" w14:paraId="1379E4BB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C16D86E" w14:textId="6D760C52" w:rsidR="0048685C" w:rsidRPr="00915386" w:rsidRDefault="0048685C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Finan</w:t>
            </w:r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tzaketa</w:t>
            </w:r>
            <w:proofErr w:type="spellEnd"/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jakintzaren</w:t>
            </w:r>
            <w:proofErr w:type="spellEnd"/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transferentzia</w:t>
            </w:r>
            <w:proofErr w:type="spellEnd"/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proiektu</w:t>
            </w:r>
            <w:proofErr w:type="spellEnd"/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CD59EF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lehiakor</w:t>
            </w: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ciación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y transferencia de conocimiento: número y cuantía de proyectos competitivos y contratos con empresas, así como acciones de transferencia</w:t>
            </w:r>
          </w:p>
        </w:tc>
      </w:tr>
      <w:tr w:rsidR="0048685C" w:rsidRPr="00915386" w14:paraId="6A87EE3E" w14:textId="77777777" w:rsidTr="0048685C">
        <w:trPr>
          <w:jc w:val="center"/>
        </w:trPr>
        <w:tc>
          <w:tcPr>
            <w:tcW w:w="9061" w:type="dxa"/>
          </w:tcPr>
          <w:p w14:paraId="46489BA5" w14:textId="5998E99E" w:rsidR="0048685C" w:rsidRPr="00915386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</w:t>
            </w:r>
            <w:r w:rsidR="00CD59EF"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bapena</w:t>
            </w:r>
            <w:proofErr w:type="spellEnd"/>
          </w:p>
        </w:tc>
      </w:tr>
      <w:tr w:rsidR="0048685C" w:rsidRPr="00915386" w14:paraId="50408D2D" w14:textId="77777777" w:rsidTr="0048685C">
        <w:trPr>
          <w:trHeight w:val="6231"/>
          <w:jc w:val="center"/>
        </w:trPr>
        <w:tc>
          <w:tcPr>
            <w:tcW w:w="9061" w:type="dxa"/>
          </w:tcPr>
          <w:p w14:paraId="7BCBB08A" w14:textId="77777777" w:rsidR="0048685C" w:rsidRPr="00915386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5774D8AE" w14:textId="77777777" w:rsidR="0048685C" w:rsidRPr="00915386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38A9632D" w14:textId="77777777" w:rsidR="0048685C" w:rsidRPr="00915386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554E98A0" w14:textId="77777777" w:rsidR="0048685C" w:rsidRPr="00915386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34225D0" w14:textId="77777777" w:rsidR="0048685C" w:rsidRPr="00915386" w:rsidRDefault="0048685C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br w:type="page"/>
      </w:r>
    </w:p>
    <w:p w14:paraId="5BB187C9" w14:textId="78F740A1" w:rsidR="0048685C" w:rsidRPr="00915386" w:rsidRDefault="00CD59EF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INDIKATZAILEEN </w:t>
      </w:r>
      <w:r w:rsidR="0048685C"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DETA</w:t>
      </w:r>
      <w:r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I</w:t>
      </w:r>
      <w:r w:rsidR="0048685C"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LE</w:t>
      </w:r>
      <w:r w:rsidRPr="009153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A</w:t>
      </w:r>
    </w:p>
    <w:p w14:paraId="44B30116" w14:textId="77777777" w:rsidR="0048685C" w:rsidRPr="00915386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D74FA0" w:rsidRPr="00915386" w14:paraId="2D32B2A8" w14:textId="77777777" w:rsidTr="0048685C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223D8562" w14:textId="4077553A" w:rsidR="00D74FA0" w:rsidRPr="00915386" w:rsidRDefault="00CD59E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Taldearen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datu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orokorrak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2021ean</w:t>
            </w:r>
          </w:p>
        </w:tc>
      </w:tr>
      <w:tr w:rsidR="00D74FA0" w:rsidRPr="00915386" w14:paraId="72AC6C23" w14:textId="77777777" w:rsidTr="0048685C">
        <w:trPr>
          <w:jc w:val="center"/>
        </w:trPr>
        <w:tc>
          <w:tcPr>
            <w:tcW w:w="6695" w:type="dxa"/>
          </w:tcPr>
          <w:p w14:paraId="0CFC9766" w14:textId="3D0D6BE9" w:rsidR="00D74FA0" w:rsidRPr="00915386" w:rsidRDefault="00CD59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Taldekide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kopurua</w:t>
            </w:r>
            <w:proofErr w:type="spellEnd"/>
          </w:p>
        </w:tc>
        <w:tc>
          <w:tcPr>
            <w:tcW w:w="2366" w:type="dxa"/>
          </w:tcPr>
          <w:p w14:paraId="5148D8A7" w14:textId="77777777" w:rsidR="00D74FA0" w:rsidRPr="00915386" w:rsidRDefault="00D74FA0" w:rsidP="00675B9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4471EF" w:rsidRPr="00915386" w14:paraId="0B8C644D" w14:textId="77777777" w:rsidTr="004471EF">
        <w:trPr>
          <w:jc w:val="center"/>
        </w:trPr>
        <w:tc>
          <w:tcPr>
            <w:tcW w:w="6695" w:type="dxa"/>
          </w:tcPr>
          <w:p w14:paraId="494A897D" w14:textId="46F19B51" w:rsidR="004471EF" w:rsidRPr="00915386" w:rsidRDefault="00CD59EF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Taldekide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doktore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kopurua</w:t>
            </w:r>
            <w:proofErr w:type="spellEnd"/>
          </w:p>
        </w:tc>
        <w:tc>
          <w:tcPr>
            <w:tcW w:w="2366" w:type="dxa"/>
          </w:tcPr>
          <w:p w14:paraId="5BBD6303" w14:textId="182E74FB" w:rsidR="004471EF" w:rsidRPr="00915386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23F09B44" w14:textId="77777777" w:rsidR="00D74FA0" w:rsidRPr="00915386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60814981" w14:textId="77777777" w:rsidR="003F7925" w:rsidRPr="00915386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3B67F1" w:rsidRPr="00915386" w14:paraId="7157F568" w14:textId="77777777" w:rsidTr="00D74FA0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5AEDD6D8" w14:textId="285426EC" w:rsidR="003B67F1" w:rsidRPr="00915386" w:rsidRDefault="00CD59EF">
            <w:pPr>
              <w:pStyle w:val="Prrafodelista"/>
              <w:numPr>
                <w:ilvl w:val="0"/>
                <w:numId w:val="8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Ikerketa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zientifikoaren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kalitatea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publikazioak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ponentziak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r w:rsidR="003B67F1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(CNEAI</w:t>
            </w: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kriterioen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arabera</w:t>
            </w:r>
            <w:proofErr w:type="spellEnd"/>
            <w:r w:rsidR="003B67F1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)</w:t>
            </w:r>
            <w:r w:rsidR="00D74FA0"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. 2016-2020</w:t>
            </w: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tartea</w:t>
            </w:r>
            <w:proofErr w:type="spellEnd"/>
          </w:p>
        </w:tc>
      </w:tr>
      <w:tr w:rsidR="0048685C" w:rsidRPr="00915386" w14:paraId="54E1C073" w14:textId="77777777" w:rsidTr="00D74FA0">
        <w:trPr>
          <w:jc w:val="center"/>
        </w:trPr>
        <w:tc>
          <w:tcPr>
            <w:tcW w:w="6695" w:type="dxa"/>
          </w:tcPr>
          <w:p w14:paraId="566E87EC" w14:textId="45DCE200" w:rsidR="0048685C" w:rsidRPr="00915386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</w:t>
            </w:r>
            <w:r w:rsidR="00CD59EF" w:rsidRPr="00915386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K</w:t>
            </w:r>
            <w:r w:rsidRPr="00915386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A</w:t>
            </w:r>
            <w:r w:rsidR="00CD59EF" w:rsidRPr="00915386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TZAILEA</w:t>
            </w:r>
          </w:p>
        </w:tc>
        <w:tc>
          <w:tcPr>
            <w:tcW w:w="2366" w:type="dxa"/>
          </w:tcPr>
          <w:p w14:paraId="69614D5C" w14:textId="77777777" w:rsidR="0048685C" w:rsidRPr="00915386" w:rsidRDefault="0048685C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VALOR</w:t>
            </w:r>
          </w:p>
        </w:tc>
      </w:tr>
      <w:tr w:rsidR="00D74FA0" w:rsidRPr="00915386" w14:paraId="68DDF2D8" w14:textId="77777777" w:rsidTr="00D74FA0">
        <w:trPr>
          <w:jc w:val="center"/>
        </w:trPr>
        <w:tc>
          <w:tcPr>
            <w:tcW w:w="6695" w:type="dxa"/>
          </w:tcPr>
          <w:p w14:paraId="73A0E98B" w14:textId="45D6EE85" w:rsidR="00D74FA0" w:rsidRPr="00915386" w:rsidRDefault="00CD59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Erreferentziako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datu-basea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ondorengo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indikatzaileentzat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(Wos, Scopus)</w:t>
            </w:r>
          </w:p>
        </w:tc>
        <w:tc>
          <w:tcPr>
            <w:tcW w:w="2366" w:type="dxa"/>
          </w:tcPr>
          <w:p w14:paraId="7F2C7DAB" w14:textId="77777777" w:rsidR="00D74FA0" w:rsidRPr="00915386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062FB0" w:rsidRPr="00915386" w14:paraId="7E0DAF47" w14:textId="77777777" w:rsidTr="00D74FA0">
        <w:trPr>
          <w:jc w:val="center"/>
        </w:trPr>
        <w:tc>
          <w:tcPr>
            <w:tcW w:w="6695" w:type="dxa"/>
          </w:tcPr>
          <w:p w14:paraId="25BA2DB3" w14:textId="618939F5" w:rsidR="003B67F1" w:rsidRPr="00915386" w:rsidRDefault="00CD59EF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15386">
              <w:rPr>
                <w:rFonts w:ascii="EHUSans" w:hAnsi="EHUSans"/>
              </w:rPr>
              <w:t xml:space="preserve">Bere </w:t>
            </w:r>
            <w:proofErr w:type="spellStart"/>
            <w:r w:rsidRPr="00915386">
              <w:rPr>
                <w:rFonts w:ascii="EHUSans" w:hAnsi="EHUSans"/>
              </w:rPr>
              <w:t>arloan</w:t>
            </w:r>
            <w:proofErr w:type="spellEnd"/>
            <w:r w:rsidRPr="00915386">
              <w:rPr>
                <w:rFonts w:ascii="EHUSans" w:hAnsi="EHUSans"/>
              </w:rPr>
              <w:t xml:space="preserve"> </w:t>
            </w:r>
            <w:proofErr w:type="spellStart"/>
            <w:r w:rsidRPr="00915386">
              <w:rPr>
                <w:rFonts w:ascii="EHUSans" w:hAnsi="EHUSans"/>
              </w:rPr>
              <w:t>erreferentzia</w:t>
            </w:r>
            <w:proofErr w:type="spellEnd"/>
            <w:r w:rsidRPr="00915386">
              <w:rPr>
                <w:rFonts w:ascii="EHUSans" w:hAnsi="EHUSans"/>
              </w:rPr>
              <w:t xml:space="preserve"> </w:t>
            </w:r>
            <w:proofErr w:type="spellStart"/>
            <w:r w:rsidRPr="00915386">
              <w:rPr>
                <w:rFonts w:ascii="EHUSans" w:hAnsi="EHUSans"/>
              </w:rPr>
              <w:t>indizea</w:t>
            </w:r>
            <w:proofErr w:type="spellEnd"/>
            <w:r w:rsidRPr="00915386">
              <w:rPr>
                <w:rFonts w:ascii="EHUSans" w:hAnsi="EHUSans"/>
              </w:rPr>
              <w:t xml:space="preserve"> </w:t>
            </w:r>
            <w:proofErr w:type="spellStart"/>
            <w:r w:rsidRPr="00915386">
              <w:rPr>
                <w:rFonts w:ascii="EHUSans" w:hAnsi="EHUSans"/>
              </w:rPr>
              <w:t>duten</w:t>
            </w:r>
            <w:proofErr w:type="spellEnd"/>
            <w:r w:rsidRPr="00915386">
              <w:rPr>
                <w:rFonts w:ascii="EHUSans" w:hAnsi="EHUSans"/>
              </w:rPr>
              <w:t xml:space="preserve"> </w:t>
            </w:r>
            <w:proofErr w:type="spellStart"/>
            <w:r w:rsidRPr="00915386">
              <w:rPr>
                <w:rFonts w:ascii="EHUSans" w:hAnsi="EHUSans"/>
              </w:rPr>
              <w:t>publikazioak</w:t>
            </w:r>
            <w:proofErr w:type="spellEnd"/>
          </w:p>
        </w:tc>
        <w:tc>
          <w:tcPr>
            <w:tcW w:w="2366" w:type="dxa"/>
          </w:tcPr>
          <w:p w14:paraId="7277EEB6" w14:textId="77777777" w:rsidR="003B67F1" w:rsidRPr="00915386" w:rsidRDefault="003B67F1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15386" w14:paraId="4792BFC2" w14:textId="77777777" w:rsidTr="00D74FA0">
        <w:trPr>
          <w:jc w:val="center"/>
        </w:trPr>
        <w:tc>
          <w:tcPr>
            <w:tcW w:w="6695" w:type="dxa"/>
          </w:tcPr>
          <w:p w14:paraId="6E0A3E09" w14:textId="45EAB867" w:rsidR="00D74FA0" w:rsidRPr="00915386" w:rsidRDefault="00CD59EF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15386">
              <w:rPr>
                <w:rFonts w:ascii="EHUSans" w:hAnsi="EHUSans"/>
              </w:rPr>
              <w:t xml:space="preserve">Bere </w:t>
            </w:r>
            <w:proofErr w:type="spellStart"/>
            <w:r w:rsidRPr="00915386">
              <w:rPr>
                <w:rFonts w:ascii="EHUSans" w:hAnsi="EHUSans"/>
              </w:rPr>
              <w:t>arloan</w:t>
            </w:r>
            <w:proofErr w:type="spellEnd"/>
            <w:r w:rsidRPr="00915386">
              <w:rPr>
                <w:rFonts w:ascii="EHUSans" w:hAnsi="EHUSans"/>
              </w:rPr>
              <w:t xml:space="preserve"> </w:t>
            </w:r>
            <w:proofErr w:type="spellStart"/>
            <w:r w:rsidRPr="00915386">
              <w:rPr>
                <w:rFonts w:ascii="EHUSans" w:hAnsi="EHUSans"/>
              </w:rPr>
              <w:t>erreferentzia</w:t>
            </w:r>
            <w:proofErr w:type="spellEnd"/>
            <w:r w:rsidRPr="00915386">
              <w:rPr>
                <w:rFonts w:ascii="EHUSans" w:hAnsi="EHUSans"/>
              </w:rPr>
              <w:t xml:space="preserve"> </w:t>
            </w:r>
            <w:proofErr w:type="spellStart"/>
            <w:r w:rsidRPr="00915386">
              <w:rPr>
                <w:rFonts w:ascii="EHUSans" w:hAnsi="EHUSans"/>
              </w:rPr>
              <w:t>indizea</w:t>
            </w:r>
            <w:proofErr w:type="spellEnd"/>
            <w:r w:rsidRPr="00915386">
              <w:rPr>
                <w:rFonts w:ascii="EHUSans" w:hAnsi="EHUSans"/>
              </w:rPr>
              <w:t xml:space="preserve"> </w:t>
            </w:r>
            <w:proofErr w:type="spellStart"/>
            <w:r w:rsidRPr="00915386">
              <w:rPr>
                <w:rFonts w:ascii="EHUSans" w:hAnsi="EHUSans"/>
              </w:rPr>
              <w:t>duten</w:t>
            </w:r>
            <w:proofErr w:type="spellEnd"/>
            <w:r w:rsidRPr="00915386">
              <w:rPr>
                <w:rFonts w:ascii="EHUSans" w:hAnsi="EHUSans"/>
              </w:rPr>
              <w:t xml:space="preserve"> </w:t>
            </w:r>
            <w:proofErr w:type="spellStart"/>
            <w:r w:rsidRPr="00915386">
              <w:rPr>
                <w:rFonts w:ascii="EHUSans" w:hAnsi="EHUSans"/>
              </w:rPr>
              <w:t>publikazioak</w:t>
            </w:r>
            <w:proofErr w:type="spellEnd"/>
            <w:r w:rsidRPr="00915386">
              <w:rPr>
                <w:rFonts w:ascii="EHUSans" w:hAnsi="EHUSans"/>
              </w:rPr>
              <w:t xml:space="preserve"> Q1en</w:t>
            </w:r>
          </w:p>
        </w:tc>
        <w:tc>
          <w:tcPr>
            <w:tcW w:w="2366" w:type="dxa"/>
          </w:tcPr>
          <w:p w14:paraId="19FADA3B" w14:textId="77777777" w:rsidR="00D74FA0" w:rsidRPr="00915386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15386" w14:paraId="7CFFDBDA" w14:textId="77777777" w:rsidTr="00D74FA0">
        <w:trPr>
          <w:jc w:val="center"/>
        </w:trPr>
        <w:tc>
          <w:tcPr>
            <w:tcW w:w="6695" w:type="dxa"/>
          </w:tcPr>
          <w:p w14:paraId="63D34366" w14:textId="58B12706" w:rsidR="00D74FA0" w:rsidRPr="00915386" w:rsidRDefault="00CD59EF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Nazioarteko ospea duten argitaletxeetan argitaratutako liburuen edo liburu-kapituluen kopurua.</w:t>
            </w:r>
          </w:p>
        </w:tc>
        <w:tc>
          <w:tcPr>
            <w:tcW w:w="2366" w:type="dxa"/>
          </w:tcPr>
          <w:p w14:paraId="3ACD9CA9" w14:textId="77777777" w:rsidR="00D74FA0" w:rsidRPr="00915386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15386" w14:paraId="78C930D0" w14:textId="77777777" w:rsidTr="00D74FA0">
        <w:trPr>
          <w:jc w:val="center"/>
        </w:trPr>
        <w:tc>
          <w:tcPr>
            <w:tcW w:w="6695" w:type="dxa"/>
          </w:tcPr>
          <w:p w14:paraId="7EA23FF0" w14:textId="1F3308B1" w:rsidR="00D74FA0" w:rsidRPr="00915386" w:rsidRDefault="00CD59EF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Bere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arloan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erreferentzia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indizea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duten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publikazioak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CNEAIren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arabera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, a), b) eta c)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ataletan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aipatu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ez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direnak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.</w:t>
            </w:r>
          </w:p>
        </w:tc>
        <w:tc>
          <w:tcPr>
            <w:tcW w:w="2366" w:type="dxa"/>
          </w:tcPr>
          <w:p w14:paraId="317BE33C" w14:textId="77777777" w:rsidR="00D74FA0" w:rsidRPr="00915386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15386" w14:paraId="4B3F6C15" w14:textId="77777777" w:rsidTr="00D74FA0">
        <w:trPr>
          <w:jc w:val="center"/>
        </w:trPr>
        <w:tc>
          <w:tcPr>
            <w:tcW w:w="6695" w:type="dxa"/>
          </w:tcPr>
          <w:p w14:paraId="5962885B" w14:textId="03E13D47" w:rsidR="00D74FA0" w:rsidRPr="00915386" w:rsidRDefault="00CD59EF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Nazioartean ospe handia duten zientzia-zientifikoetan izandako osoko ponentzien eta gonbidatuen kopurua</w:t>
            </w:r>
          </w:p>
        </w:tc>
        <w:tc>
          <w:tcPr>
            <w:tcW w:w="2366" w:type="dxa"/>
          </w:tcPr>
          <w:p w14:paraId="3416015F" w14:textId="77777777" w:rsidR="00D74FA0" w:rsidRPr="00915386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15386" w14:paraId="6BCC68B0" w14:textId="77777777" w:rsidTr="00D74FA0">
        <w:trPr>
          <w:jc w:val="center"/>
        </w:trPr>
        <w:tc>
          <w:tcPr>
            <w:tcW w:w="6695" w:type="dxa"/>
          </w:tcPr>
          <w:p w14:paraId="5B2241E9" w14:textId="72F89180" w:rsidR="00D74FA0" w:rsidRPr="00915386" w:rsidRDefault="00CD59EF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Nazioartean ospe handia duten zientzia-kongresuetako ahozko komunikazioen kopurua</w:t>
            </w:r>
          </w:p>
        </w:tc>
        <w:tc>
          <w:tcPr>
            <w:tcW w:w="2366" w:type="dxa"/>
          </w:tcPr>
          <w:p w14:paraId="4C477125" w14:textId="77777777" w:rsidR="00D74FA0" w:rsidRPr="00915386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15386" w14:paraId="15A95CCC" w14:textId="77777777" w:rsidTr="00D74FA0">
        <w:trPr>
          <w:jc w:val="center"/>
        </w:trPr>
        <w:tc>
          <w:tcPr>
            <w:tcW w:w="6695" w:type="dxa"/>
          </w:tcPr>
          <w:p w14:paraId="1BD91662" w14:textId="44F2CAFE" w:rsidR="00D74FA0" w:rsidRPr="00915386" w:rsidRDefault="00CD59EF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e) eta f)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ataletan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aipatu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ez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diren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kongresuetan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</w:rPr>
              <w:t>partehartzeak</w:t>
            </w:r>
            <w:proofErr w:type="spellEnd"/>
          </w:p>
        </w:tc>
        <w:tc>
          <w:tcPr>
            <w:tcW w:w="2366" w:type="dxa"/>
          </w:tcPr>
          <w:p w14:paraId="723C7D8C" w14:textId="77777777" w:rsidR="00D74FA0" w:rsidRPr="00915386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1D59B82E" w14:textId="77777777" w:rsidR="003F7925" w:rsidRPr="00915386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2403"/>
      </w:tblGrid>
      <w:tr w:rsidR="00A55D84" w:rsidRPr="00915386" w14:paraId="6E7B2006" w14:textId="77777777" w:rsidTr="00914B75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15FB8DC9" w14:textId="316256E7" w:rsidR="00A55D84" w:rsidRPr="00915386" w:rsidRDefault="00CD59EF" w:rsidP="00A55D84">
            <w:pPr>
              <w:pStyle w:val="Prrafodelista"/>
              <w:numPr>
                <w:ilvl w:val="0"/>
                <w:numId w:val="8"/>
              </w:numPr>
              <w:spacing w:before="120" w:after="120"/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Ikertzaileak</w:t>
            </w:r>
            <w:proofErr w:type="spellEnd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prestatzeko</w:t>
            </w:r>
            <w:proofErr w:type="spellEnd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gaitasuna</w:t>
            </w:r>
            <w:proofErr w:type="spellEnd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tesi</w:t>
            </w:r>
            <w:proofErr w:type="spellEnd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kontratu</w:t>
            </w:r>
            <w:proofErr w:type="spellEnd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pre-eta </w:t>
            </w:r>
            <w:proofErr w:type="spellStart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posdoktoralen</w:t>
            </w:r>
            <w:proofErr w:type="spellEnd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zuzendaritza</w:t>
            </w:r>
            <w:proofErr w:type="spellEnd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. 2016-2020 </w:t>
            </w:r>
            <w:proofErr w:type="spellStart"/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tartea</w:t>
            </w:r>
            <w:proofErr w:type="spellEnd"/>
          </w:p>
        </w:tc>
      </w:tr>
      <w:tr w:rsidR="00A55D84" w:rsidRPr="00915386" w14:paraId="14EA84A4" w14:textId="77777777" w:rsidTr="00A55D84">
        <w:trPr>
          <w:trHeight w:val="403"/>
          <w:jc w:val="center"/>
        </w:trPr>
        <w:tc>
          <w:tcPr>
            <w:tcW w:w="6658" w:type="dxa"/>
          </w:tcPr>
          <w:p w14:paraId="04887561" w14:textId="107248E7" w:rsidR="00A55D84" w:rsidRPr="00915386" w:rsidRDefault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</w:t>
            </w:r>
            <w:r w:rsidR="00CD59EF" w:rsidRPr="00915386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K</w:t>
            </w:r>
            <w:r w:rsidRPr="00915386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A</w:t>
            </w:r>
            <w:r w:rsidR="00CD59EF" w:rsidRPr="00915386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TZAILEA</w:t>
            </w:r>
          </w:p>
        </w:tc>
        <w:tc>
          <w:tcPr>
            <w:tcW w:w="2403" w:type="dxa"/>
          </w:tcPr>
          <w:p w14:paraId="020BACA2" w14:textId="0B637D5E" w:rsidR="00A55D84" w:rsidRPr="00915386" w:rsidRDefault="00CD59EF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BALIOA</w:t>
            </w:r>
          </w:p>
        </w:tc>
      </w:tr>
      <w:tr w:rsidR="00A55D84" w:rsidRPr="00915386" w14:paraId="5BD17A44" w14:textId="77777777" w:rsidTr="00A55D84">
        <w:trPr>
          <w:trHeight w:val="403"/>
          <w:jc w:val="center"/>
        </w:trPr>
        <w:tc>
          <w:tcPr>
            <w:tcW w:w="6658" w:type="dxa"/>
          </w:tcPr>
          <w:p w14:paraId="03EF4D7E" w14:textId="177D5A62" w:rsidR="00A55D84" w:rsidRPr="00915386" w:rsidRDefault="00CD59EF" w:rsidP="004471EF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doktorego-tesi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0E7C90F3" w14:textId="77777777" w:rsidR="00A55D84" w:rsidRPr="00915386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</w:p>
        </w:tc>
      </w:tr>
      <w:tr w:rsidR="00A55D84" w:rsidRPr="00915386" w14:paraId="67DE7A3B" w14:textId="77777777" w:rsidTr="00A55D84">
        <w:trPr>
          <w:trHeight w:val="439"/>
          <w:jc w:val="center"/>
        </w:trPr>
        <w:tc>
          <w:tcPr>
            <w:tcW w:w="6658" w:type="dxa"/>
          </w:tcPr>
          <w:p w14:paraId="0E4C6131" w14:textId="3F011D52" w:rsidR="00A55D84" w:rsidRPr="00915386" w:rsidRDefault="00CD59EF" w:rsidP="00B80BA8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doktorego-tesi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internazional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23394A27" w14:textId="77777777" w:rsidR="00A55D84" w:rsidRPr="00915386" w:rsidRDefault="00A55D84" w:rsidP="00A55D84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15386" w14:paraId="6841E9E3" w14:textId="77777777" w:rsidTr="00A55D84">
        <w:trPr>
          <w:jc w:val="center"/>
        </w:trPr>
        <w:tc>
          <w:tcPr>
            <w:tcW w:w="6658" w:type="dxa"/>
          </w:tcPr>
          <w:p w14:paraId="5D040EE3" w14:textId="28CEBAB7" w:rsidR="00A55D84" w:rsidRPr="00915386" w:rsidRDefault="00CD59EF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Inskribatutako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doktorego-tesi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7FBBF20D" w14:textId="77777777" w:rsidR="00A55D84" w:rsidRPr="00915386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15386" w14:paraId="41F8E74F" w14:textId="77777777" w:rsidTr="00A55D84">
        <w:trPr>
          <w:jc w:val="center"/>
        </w:trPr>
        <w:tc>
          <w:tcPr>
            <w:tcW w:w="6658" w:type="dxa"/>
          </w:tcPr>
          <w:p w14:paraId="43B68B65" w14:textId="1DDDD5D9" w:rsidR="00A55D84" w:rsidRPr="00915386" w:rsidRDefault="00CD59EF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Master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Amaierako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4D0E8B0A" w14:textId="77777777" w:rsidR="00A55D84" w:rsidRPr="00915386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15386" w14:paraId="2DE9061D" w14:textId="77777777" w:rsidTr="00A55D84">
        <w:trPr>
          <w:jc w:val="center"/>
        </w:trPr>
        <w:tc>
          <w:tcPr>
            <w:tcW w:w="6658" w:type="dxa"/>
          </w:tcPr>
          <w:p w14:paraId="04CE9207" w14:textId="59D248DD" w:rsidR="00A55D84" w:rsidRPr="00915386" w:rsidRDefault="00CD59EF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Lortutako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postdoktoral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(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pertsona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onuradunen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)</w:t>
            </w:r>
          </w:p>
        </w:tc>
        <w:tc>
          <w:tcPr>
            <w:tcW w:w="2403" w:type="dxa"/>
          </w:tcPr>
          <w:p w14:paraId="03C4BF3C" w14:textId="77777777" w:rsidR="00A55D84" w:rsidRPr="00915386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15386" w14:paraId="61EC1AA5" w14:textId="77777777" w:rsidTr="00A55D84">
        <w:trPr>
          <w:jc w:val="center"/>
        </w:trPr>
        <w:tc>
          <w:tcPr>
            <w:tcW w:w="6658" w:type="dxa"/>
          </w:tcPr>
          <w:p w14:paraId="5F9C4B8B" w14:textId="7326D127" w:rsidR="00A55D84" w:rsidRPr="00915386" w:rsidRDefault="00CD59EF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Lortutako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postdoktoralen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iraupen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total</w:t>
            </w:r>
            <w:r w:rsidR="00DE0410"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</w:t>
            </w:r>
            <w:proofErr w:type="spellEnd"/>
            <w:r w:rsidR="00DE0410"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DE0410"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urte</w:t>
            </w:r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tan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adierazita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(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pertsona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x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urte-kopuruaren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batura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)</w:t>
            </w:r>
          </w:p>
        </w:tc>
        <w:tc>
          <w:tcPr>
            <w:tcW w:w="2403" w:type="dxa"/>
          </w:tcPr>
          <w:p w14:paraId="0A0AF881" w14:textId="77777777" w:rsidR="00A55D84" w:rsidRPr="00915386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15386" w14:paraId="7A1B05E3" w14:textId="77777777" w:rsidTr="00A55D84">
        <w:trPr>
          <w:jc w:val="center"/>
        </w:trPr>
        <w:tc>
          <w:tcPr>
            <w:tcW w:w="6658" w:type="dxa"/>
          </w:tcPr>
          <w:p w14:paraId="39C7051B" w14:textId="3332C2E6" w:rsidR="00A55D84" w:rsidRPr="00915386" w:rsidRDefault="00CD59EF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Lortutako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predoktoralen</w:t>
            </w:r>
            <w:proofErr w:type="spellEnd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9153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231BBC7E" w14:textId="77777777" w:rsidR="00A55D84" w:rsidRPr="00915386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14:paraId="79BDC6AE" w14:textId="77777777" w:rsidR="003F7925" w:rsidRPr="00915386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007BECBD" w14:textId="77777777" w:rsidR="00A55D84" w:rsidRPr="00915386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6658"/>
        <w:gridCol w:w="2409"/>
      </w:tblGrid>
      <w:tr w:rsidR="00A55D84" w:rsidRPr="00915386" w14:paraId="006BA127" w14:textId="77777777" w:rsidTr="00A55D84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35B4F3" w14:textId="3D6BC39A" w:rsidR="00A55D84" w:rsidRPr="00915386" w:rsidRDefault="00CD59EF" w:rsidP="00A55D84">
            <w:pPr>
              <w:pStyle w:val="Prrafodelista"/>
              <w:numPr>
                <w:ilvl w:val="0"/>
                <w:numId w:val="8"/>
              </w:numPr>
              <w:ind w:left="315" w:hanging="284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Finantzaketa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jakintzaren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transferentzia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proiektu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lehiako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enpresekin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kontratuen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kopuru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finantzazioa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Transferentzia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akzioena</w:t>
            </w:r>
            <w:proofErr w:type="spellEnd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ere </w:t>
            </w:r>
            <w:proofErr w:type="spellStart"/>
            <w:r w:rsidRPr="00915386">
              <w:rPr>
                <w:rFonts w:ascii="EHUSerif" w:eastAsia="Times New Roman" w:hAnsi="EHUSerif"/>
                <w:color w:val="000000"/>
                <w:sz w:val="24"/>
                <w:szCs w:val="24"/>
              </w:rPr>
              <w:t>bai</w:t>
            </w:r>
            <w:proofErr w:type="spellEnd"/>
          </w:p>
        </w:tc>
      </w:tr>
      <w:tr w:rsidR="00A55D84" w:rsidRPr="00915386" w14:paraId="58D85B0C" w14:textId="77777777" w:rsidTr="00A55D84">
        <w:tc>
          <w:tcPr>
            <w:tcW w:w="6658" w:type="dxa"/>
          </w:tcPr>
          <w:p w14:paraId="3C12101A" w14:textId="1160CB8C" w:rsidR="00A55D84" w:rsidRPr="00915386" w:rsidRDefault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INDI</w:t>
            </w:r>
            <w:r w:rsidR="00CD59EF" w:rsidRPr="00915386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K</w:t>
            </w:r>
            <w:r w:rsidRPr="00915386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A</w:t>
            </w:r>
            <w:r w:rsidR="00CD59EF" w:rsidRPr="00915386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TZAILEA</w:t>
            </w:r>
          </w:p>
        </w:tc>
        <w:tc>
          <w:tcPr>
            <w:tcW w:w="2409" w:type="dxa"/>
          </w:tcPr>
          <w:p w14:paraId="1C0076C0" w14:textId="09F380C8" w:rsidR="00A55D84" w:rsidRPr="00915386" w:rsidRDefault="00CD59EF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B</w:t>
            </w:r>
            <w:r w:rsidR="00A55D84" w:rsidRPr="00915386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AL</w:t>
            </w:r>
            <w:r w:rsidRPr="00915386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IOA</w:t>
            </w:r>
          </w:p>
        </w:tc>
      </w:tr>
      <w:tr w:rsidR="00A55D84" w:rsidRPr="00915386" w14:paraId="5B8E3A13" w14:textId="77777777" w:rsidTr="00A55D84">
        <w:tc>
          <w:tcPr>
            <w:tcW w:w="6658" w:type="dxa"/>
          </w:tcPr>
          <w:p w14:paraId="7F29B725" w14:textId="5DA03F3D" w:rsidR="00A55D84" w:rsidRPr="00915386" w:rsidRDefault="00CD59EF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eastAsiaTheme="minorHAnsi" w:hAnsi="Times New Roman"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Estatuko </w:t>
            </w:r>
            <w:proofErr w:type="spellStart"/>
            <w:r w:rsidRPr="00915386">
              <w:rPr>
                <w:rFonts w:ascii="Times New Roman" w:hAnsi="Times New Roman"/>
                <w:sz w:val="24"/>
                <w:szCs w:val="24"/>
                <w:lang w:val="es-ES_tradnl"/>
              </w:rPr>
              <w:t>edo</w:t>
            </w:r>
            <w:proofErr w:type="spellEnd"/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eskualdeko deialdi publiko lehiakorretan lortutako proiektuen kopurua</w:t>
            </w:r>
          </w:p>
        </w:tc>
        <w:tc>
          <w:tcPr>
            <w:tcW w:w="2409" w:type="dxa"/>
          </w:tcPr>
          <w:p w14:paraId="7E63F3D5" w14:textId="77777777" w:rsidR="00A55D84" w:rsidRPr="00915386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15386" w14:paraId="1C5D5ED4" w14:textId="77777777" w:rsidTr="00A55D84">
        <w:tc>
          <w:tcPr>
            <w:tcW w:w="6658" w:type="dxa"/>
          </w:tcPr>
          <w:p w14:paraId="7A56C2F1" w14:textId="67A6E50B" w:rsidR="00A55D84" w:rsidRPr="00915386" w:rsidRDefault="00CD59EF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>Estatuko edo eskualdeko deialdi publiko lehiakorretan finantzaketaren bidez lortutako zenbatekoa</w:t>
            </w:r>
          </w:p>
        </w:tc>
        <w:tc>
          <w:tcPr>
            <w:tcW w:w="2409" w:type="dxa"/>
          </w:tcPr>
          <w:p w14:paraId="6D8181CC" w14:textId="77777777" w:rsidR="00A55D84" w:rsidRPr="00915386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15386" w14:paraId="7A986571" w14:textId="77777777" w:rsidTr="00A55D84">
        <w:tc>
          <w:tcPr>
            <w:tcW w:w="6658" w:type="dxa"/>
          </w:tcPr>
          <w:p w14:paraId="450BBE43" w14:textId="08ADC7B1" w:rsidR="00A55D84" w:rsidRPr="00915386" w:rsidRDefault="00CD59EF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>Europako deialdietan lortutako proiektuen kopurua</w:t>
            </w:r>
          </w:p>
        </w:tc>
        <w:tc>
          <w:tcPr>
            <w:tcW w:w="2409" w:type="dxa"/>
          </w:tcPr>
          <w:p w14:paraId="6E8EE29C" w14:textId="77777777" w:rsidR="00A55D84" w:rsidRPr="00915386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15386" w14:paraId="60CE51BE" w14:textId="77777777" w:rsidTr="00A55D84">
        <w:tc>
          <w:tcPr>
            <w:tcW w:w="6658" w:type="dxa"/>
            <w:shd w:val="clear" w:color="auto" w:fill="auto"/>
          </w:tcPr>
          <w:p w14:paraId="43789A1C" w14:textId="0DD28BF9" w:rsidR="00A55D84" w:rsidRPr="00915386" w:rsidRDefault="00CD59EF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>Europako deialdietan finantzaketaren bidez lortutako zenbatekoa</w:t>
            </w:r>
          </w:p>
        </w:tc>
        <w:tc>
          <w:tcPr>
            <w:tcW w:w="2409" w:type="dxa"/>
          </w:tcPr>
          <w:p w14:paraId="04BCF9F8" w14:textId="77777777" w:rsidR="00A55D84" w:rsidRPr="00915386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15386" w14:paraId="2CC57639" w14:textId="77777777" w:rsidTr="00A55D84">
        <w:tc>
          <w:tcPr>
            <w:tcW w:w="6658" w:type="dxa"/>
          </w:tcPr>
          <w:p w14:paraId="6622DE22" w14:textId="6A066D9F" w:rsidR="00A55D84" w:rsidRPr="00915386" w:rsidRDefault="00CD59EF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>Ikerketa-jarduerak egiteko enpresekin edo administrazio publikoekin lortutako kontratu-kopurua.</w:t>
            </w:r>
          </w:p>
        </w:tc>
        <w:tc>
          <w:tcPr>
            <w:tcW w:w="2409" w:type="dxa"/>
          </w:tcPr>
          <w:p w14:paraId="62B09EB5" w14:textId="77777777" w:rsidR="00A55D84" w:rsidRPr="00915386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15386" w14:paraId="370576CE" w14:textId="77777777" w:rsidTr="00A55D84">
        <w:tc>
          <w:tcPr>
            <w:tcW w:w="6658" w:type="dxa"/>
          </w:tcPr>
          <w:p w14:paraId="2E5534D6" w14:textId="3D4F8996" w:rsidR="00A55D84" w:rsidRPr="00915386" w:rsidRDefault="00CD59EF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>Ikerketa-jarduerak egiteko enpresek edo administrazio publikoek finantzatuta lortutako zenbatekoa.</w:t>
            </w:r>
          </w:p>
        </w:tc>
        <w:tc>
          <w:tcPr>
            <w:tcW w:w="2409" w:type="dxa"/>
          </w:tcPr>
          <w:p w14:paraId="15D8BE33" w14:textId="77777777" w:rsidR="00A55D84" w:rsidRPr="00915386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15386" w14:paraId="65378CBC" w14:textId="77777777" w:rsidTr="00A55D84">
        <w:tc>
          <w:tcPr>
            <w:tcW w:w="6658" w:type="dxa"/>
          </w:tcPr>
          <w:p w14:paraId="67AB933A" w14:textId="2F5E1C41" w:rsidR="00A55D84" w:rsidRPr="00915386" w:rsidRDefault="00CD59EF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>Erregistratutako patenteen eta erabilgarritasun-ereduen kopurua</w:t>
            </w:r>
          </w:p>
        </w:tc>
        <w:tc>
          <w:tcPr>
            <w:tcW w:w="2409" w:type="dxa"/>
          </w:tcPr>
          <w:p w14:paraId="3C3C0278" w14:textId="77777777" w:rsidR="00A55D84" w:rsidRPr="00915386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14:paraId="2E137978" w14:textId="77777777" w:rsidTr="00A55D84">
        <w:tc>
          <w:tcPr>
            <w:tcW w:w="6658" w:type="dxa"/>
          </w:tcPr>
          <w:p w14:paraId="1F1EEBA7" w14:textId="5B8F5359" w:rsidR="00A55D84" w:rsidRPr="00915386" w:rsidRDefault="00CD59EF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915386">
              <w:rPr>
                <w:rFonts w:ascii="Times New Roman" w:hAnsi="Times New Roman"/>
                <w:sz w:val="24"/>
                <w:szCs w:val="24"/>
                <w:lang w:val="eu-ES"/>
              </w:rPr>
              <w:t>e), f) eta g) ataletan aipatu gabeko beste transferentzia-jarduera batzuk.</w:t>
            </w:r>
          </w:p>
        </w:tc>
        <w:tc>
          <w:tcPr>
            <w:tcW w:w="2409" w:type="dxa"/>
          </w:tcPr>
          <w:p w14:paraId="004339F7" w14:textId="77777777" w:rsidR="00A55D84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</w:tbl>
    <w:p w14:paraId="3C27C809" w14:textId="77777777" w:rsidR="00A55D84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5D31E885" w14:textId="77777777" w:rsidR="00A55D84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sectPr w:rsidR="00A55D84" w:rsidSect="00062FB0">
      <w:headerReference w:type="default" r:id="rId7"/>
      <w:footerReference w:type="default" r:id="rId8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943D" w16cex:dateUtc="2021-06-29T10:44:00Z"/>
  <w16cex:commentExtensible w16cex:durableId="24859457" w16cex:dateUtc="2021-06-29T1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68254E" w16cid:durableId="2485943D"/>
  <w16cid:commentId w16cid:paraId="17A0E66B" w16cid:durableId="248594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5AF92" w14:textId="77777777" w:rsidR="00083C45" w:rsidRDefault="00083C45" w:rsidP="003F7925">
      <w:pPr>
        <w:spacing w:after="0" w:line="240" w:lineRule="auto"/>
      </w:pPr>
      <w:r>
        <w:separator/>
      </w:r>
    </w:p>
  </w:endnote>
  <w:endnote w:type="continuationSeparator" w:id="0">
    <w:p w14:paraId="60096FBB" w14:textId="77777777" w:rsidR="00083C45" w:rsidRDefault="00083C45" w:rsidP="003F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0AB38" w14:textId="247D5A2C" w:rsidR="00FA21D5" w:rsidRDefault="00062FB0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61224" wp14:editId="091296C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EFD8BCD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proofErr w:type="spellStart"/>
    <w:r w:rsidR="00CD59EF">
      <w:rPr>
        <w:rFonts w:ascii="Arial" w:hAnsi="Arial" w:cs="Arial"/>
        <w:b/>
        <w:bCs/>
        <w:i/>
        <w:iCs/>
        <w:sz w:val="24"/>
      </w:rPr>
      <w:t>Ikerketaren</w:t>
    </w:r>
    <w:proofErr w:type="spellEnd"/>
    <w:r w:rsidR="00CD59EF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CD59EF">
      <w:rPr>
        <w:rFonts w:ascii="Arial" w:hAnsi="Arial" w:cs="Arial"/>
        <w:b/>
        <w:bCs/>
        <w:i/>
        <w:iCs/>
        <w:sz w:val="24"/>
      </w:rPr>
      <w:t>arloko</w:t>
    </w:r>
    <w:proofErr w:type="spellEnd"/>
    <w:r w:rsidR="00CD59EF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CD59EF">
      <w:rPr>
        <w:rFonts w:ascii="Arial" w:hAnsi="Arial" w:cs="Arial"/>
        <w:b/>
        <w:bCs/>
        <w:i/>
        <w:iCs/>
        <w:sz w:val="24"/>
      </w:rPr>
      <w:t>errektoreordetza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0A1AF" w14:textId="77777777" w:rsidR="00083C45" w:rsidRDefault="00083C45" w:rsidP="003F7925">
      <w:pPr>
        <w:spacing w:after="0" w:line="240" w:lineRule="auto"/>
      </w:pPr>
      <w:r>
        <w:separator/>
      </w:r>
    </w:p>
  </w:footnote>
  <w:footnote w:type="continuationSeparator" w:id="0">
    <w:p w14:paraId="46A23A26" w14:textId="77777777" w:rsidR="00083C45" w:rsidRDefault="00083C45" w:rsidP="003F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8D94" w14:textId="77777777" w:rsidR="00FA21D5" w:rsidRPr="00DB3F80" w:rsidRDefault="000664B4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DB06E1" wp14:editId="16A3AB20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2FA790" w14:textId="77777777" w:rsidR="00FA21D5" w:rsidRPr="00600599" w:rsidRDefault="00062FB0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43C1389" w14:textId="77777777" w:rsidR="00FA21D5" w:rsidRPr="00600599" w:rsidRDefault="00062FB0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DB06E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14:paraId="292FA790" w14:textId="77777777" w:rsidR="00FA21D5" w:rsidRPr="00600599" w:rsidRDefault="00062FB0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43C1389" w14:textId="77777777" w:rsidR="00FA21D5" w:rsidRPr="00600599" w:rsidRDefault="00062FB0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1FE8A5BF" wp14:editId="3B2B4FED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E5877"/>
    <w:multiLevelType w:val="hybridMultilevel"/>
    <w:tmpl w:val="3C84085A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B35BB"/>
    <w:multiLevelType w:val="hybridMultilevel"/>
    <w:tmpl w:val="78D4DA42"/>
    <w:lvl w:ilvl="0" w:tplc="51129C52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color w:val="auto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3" w15:restartNumberingAfterBreak="0">
    <w:nsid w:val="30086248"/>
    <w:multiLevelType w:val="hybridMultilevel"/>
    <w:tmpl w:val="7A8E1B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75BE0"/>
    <w:multiLevelType w:val="hybridMultilevel"/>
    <w:tmpl w:val="034CB9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544B7"/>
    <w:multiLevelType w:val="hybridMultilevel"/>
    <w:tmpl w:val="A7A4E064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E2E26"/>
    <w:multiLevelType w:val="hybridMultilevel"/>
    <w:tmpl w:val="2E888CB0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25"/>
    <w:rsid w:val="00062FB0"/>
    <w:rsid w:val="000664B4"/>
    <w:rsid w:val="00083C45"/>
    <w:rsid w:val="00105D50"/>
    <w:rsid w:val="00355812"/>
    <w:rsid w:val="003B67F1"/>
    <w:rsid w:val="003D44A6"/>
    <w:rsid w:val="003F7925"/>
    <w:rsid w:val="004471EF"/>
    <w:rsid w:val="0048685C"/>
    <w:rsid w:val="00915386"/>
    <w:rsid w:val="00945C0E"/>
    <w:rsid w:val="009F06A9"/>
    <w:rsid w:val="00A55D84"/>
    <w:rsid w:val="00B02286"/>
    <w:rsid w:val="00B13511"/>
    <w:rsid w:val="00B80BA8"/>
    <w:rsid w:val="00BB1F4E"/>
    <w:rsid w:val="00C32820"/>
    <w:rsid w:val="00C754D9"/>
    <w:rsid w:val="00CD59EF"/>
    <w:rsid w:val="00D74FA0"/>
    <w:rsid w:val="00DE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C46FDD"/>
  <w15:chartTrackingRefBased/>
  <w15:docId w15:val="{4DA8904E-5CD6-4FE5-8EA0-687F4F72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F79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F79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74FA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558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58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58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58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58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7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7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1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482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7</cp:revision>
  <dcterms:created xsi:type="dcterms:W3CDTF">2021-06-29T11:05:00Z</dcterms:created>
  <dcterms:modified xsi:type="dcterms:W3CDTF">2021-07-05T11:43:00Z</dcterms:modified>
</cp:coreProperties>
</file>